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4DFF" w14:textId="669B4EBA" w:rsidR="54B64AEA" w:rsidRDefault="54B64AEA" w:rsidP="234EF132">
      <w:pPr>
        <w:pStyle w:val="Heading1"/>
      </w:pPr>
      <w:r w:rsidRPr="234EF132">
        <w:rPr>
          <w:rFonts w:ascii="Calibri Light" w:eastAsia="Calibri Light" w:hAnsi="Calibri Light" w:cs="Calibri Light"/>
          <w:color w:val="2F5496" w:themeColor="accent5" w:themeShade="BF"/>
        </w:rPr>
        <w:t xml:space="preserve">Ohjaussopimus                                                              </w:t>
      </w:r>
      <w:r w:rsidRPr="00BA5217">
        <w:rPr>
          <w:rFonts w:ascii="Calibri" w:eastAsia="Calibri" w:hAnsi="Calibri" w:cs="Calibri"/>
          <w:color w:val="auto"/>
          <w:sz w:val="22"/>
          <w:szCs w:val="22"/>
        </w:rPr>
        <w:t>RT</w:t>
      </w:r>
      <w:r w:rsidR="00677DAE">
        <w:rPr>
          <w:rFonts w:ascii="Calibri" w:eastAsia="Calibri" w:hAnsi="Calibri" w:cs="Calibri"/>
          <w:color w:val="auto"/>
          <w:sz w:val="22"/>
          <w:szCs w:val="22"/>
        </w:rPr>
        <w:t>/</w:t>
      </w:r>
      <w:r w:rsidRPr="00BA5217">
        <w:rPr>
          <w:rFonts w:ascii="Calibri" w:eastAsia="Calibri" w:hAnsi="Calibri" w:cs="Calibri"/>
          <w:color w:val="auto"/>
          <w:sz w:val="22"/>
          <w:szCs w:val="22"/>
        </w:rPr>
        <w:t>202</w:t>
      </w:r>
      <w:r w:rsidR="008E7AEA">
        <w:rPr>
          <w:rFonts w:ascii="Calibri" w:eastAsia="Calibri" w:hAnsi="Calibri" w:cs="Calibri"/>
          <w:color w:val="auto"/>
          <w:sz w:val="22"/>
          <w:szCs w:val="22"/>
        </w:rPr>
        <w:t>3</w:t>
      </w:r>
    </w:p>
    <w:p w14:paraId="5F67665B" w14:textId="0327B882" w:rsidR="234EF132" w:rsidRPr="00221FFE" w:rsidRDefault="54B64AEA" w:rsidP="00BA5217">
      <w:pPr>
        <w:spacing w:line="257" w:lineRule="auto"/>
        <w:rPr>
          <w:sz w:val="18"/>
          <w:szCs w:val="18"/>
        </w:rPr>
      </w:pPr>
      <w:r w:rsidRPr="00221FFE">
        <w:rPr>
          <w:sz w:val="18"/>
          <w:szCs w:val="18"/>
        </w:rPr>
        <w:t>LOGK</w:t>
      </w:r>
      <w:r w:rsidR="00832CF2" w:rsidRPr="00221FFE">
        <w:rPr>
          <w:sz w:val="18"/>
          <w:szCs w:val="18"/>
        </w:rPr>
        <w:t xml:space="preserve">-062/LOGK-063 </w:t>
      </w:r>
      <w:r w:rsidR="00BA5217" w:rsidRPr="00221FFE">
        <w:rPr>
          <w:sz w:val="18"/>
          <w:szCs w:val="18"/>
        </w:rPr>
        <w:t>HARJOITTELU</w:t>
      </w:r>
    </w:p>
    <w:p w14:paraId="5C6F8A2F" w14:textId="0EDF6D74" w:rsidR="077CFC0D" w:rsidRDefault="49038B8C" w:rsidP="00221FFE">
      <w:pPr>
        <w:spacing w:after="0"/>
        <w:rPr>
          <w:sz w:val="18"/>
          <w:szCs w:val="18"/>
        </w:rPr>
      </w:pPr>
      <w:r w:rsidRPr="234EF132">
        <w:rPr>
          <w:sz w:val="18"/>
          <w:szCs w:val="18"/>
        </w:rPr>
        <w:t>Ohjauksen ja ha</w:t>
      </w:r>
      <w:r w:rsidR="0049269A" w:rsidRPr="234EF132">
        <w:rPr>
          <w:sz w:val="18"/>
          <w:szCs w:val="18"/>
        </w:rPr>
        <w:t>rjoittelun sisältö hahmotellaan tässä sopimuksessa</w:t>
      </w:r>
      <w:r w:rsidRPr="234EF132">
        <w:rPr>
          <w:sz w:val="18"/>
          <w:szCs w:val="18"/>
        </w:rPr>
        <w:t xml:space="preserve"> sellaisiksi, että</w:t>
      </w:r>
      <w:r w:rsidR="61A403CE" w:rsidRPr="234EF132">
        <w:rPr>
          <w:sz w:val="18"/>
          <w:szCs w:val="18"/>
        </w:rPr>
        <w:t xml:space="preserve"> n</w:t>
      </w:r>
      <w:r w:rsidR="2130B595" w:rsidRPr="234EF132">
        <w:rPr>
          <w:sz w:val="18"/>
          <w:szCs w:val="18"/>
        </w:rPr>
        <w:t>e mahdollistavat oppimistavoitteiden toteutumisen. Sisältö voi ja saa muuttua harjoittelujakson aikana esimerkiksi asiakaskäyntien peruuntumisten vuoksi.</w:t>
      </w:r>
      <w:r w:rsidR="00467F17" w:rsidRPr="234EF132">
        <w:rPr>
          <w:sz w:val="18"/>
          <w:szCs w:val="18"/>
        </w:rPr>
        <w:t xml:space="preserve"> </w:t>
      </w:r>
      <w:r w:rsidR="000B2DE0" w:rsidRPr="234EF132">
        <w:rPr>
          <w:sz w:val="18"/>
          <w:szCs w:val="18"/>
        </w:rPr>
        <w:t>Suunnittelun pohjana voi käyttää harjoittelujakson tavoitteita</w:t>
      </w:r>
      <w:r w:rsidR="7C45CF62" w:rsidRPr="234EF132">
        <w:rPr>
          <w:sz w:val="18"/>
          <w:szCs w:val="18"/>
        </w:rPr>
        <w:t>.</w:t>
      </w:r>
      <w:r w:rsidR="000B2DE0" w:rsidRPr="234EF132">
        <w:rPr>
          <w:sz w:val="18"/>
          <w:szCs w:val="18"/>
        </w:rPr>
        <w:t xml:space="preserve"> </w:t>
      </w:r>
      <w:r w:rsidR="00A64E8E">
        <w:rPr>
          <w:sz w:val="18"/>
          <w:szCs w:val="18"/>
        </w:rPr>
        <w:t>H</w:t>
      </w:r>
      <w:r w:rsidR="66E4CF1B" w:rsidRPr="234EF132">
        <w:rPr>
          <w:sz w:val="18"/>
          <w:szCs w:val="18"/>
        </w:rPr>
        <w:t>arjoittelun s</w:t>
      </w:r>
      <w:r w:rsidR="3725EED2" w:rsidRPr="234EF132">
        <w:rPr>
          <w:sz w:val="18"/>
          <w:szCs w:val="18"/>
        </w:rPr>
        <w:t xml:space="preserve">uoritettuaan opiskelija </w:t>
      </w:r>
      <w:r w:rsidR="1C413176" w:rsidRPr="234EF132">
        <w:rPr>
          <w:sz w:val="18"/>
          <w:szCs w:val="18"/>
        </w:rPr>
        <w:t>mm.</w:t>
      </w:r>
    </w:p>
    <w:p w14:paraId="62999819" w14:textId="77777777" w:rsidR="00221FFE" w:rsidRPr="00221FFE" w:rsidRDefault="00221FFE" w:rsidP="00221FFE">
      <w:pPr>
        <w:numPr>
          <w:ilvl w:val="0"/>
          <w:numId w:val="30"/>
        </w:num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selittää harjoittelupaikan puheterapiatoiminnan osana terveydenhuoltoa ja harjoittelupaikan kokonaisuutta sekä moniammatillisen yhteistyön ulottuvuuksia tässä harjoittelupaikassa,</w:t>
      </w:r>
    </w:p>
    <w:p w14:paraId="396CF470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selittää keskeisen logopedisen tiedollisen perustan harjoittelun aihepiiristä,</w:t>
      </w:r>
    </w:p>
    <w:p w14:paraId="23EA421C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selittää puheterapeuttisen arvioinnin ja kuntoutuksen toteutuksen perusteita harjoittelun aihepiiristä,</w:t>
      </w:r>
    </w:p>
    <w:p w14:paraId="6CF6E258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toteuttaa ammatillisia vuorovaikutuskäytänteitä rakentavasti ja yhteistyötä vahvistavasti,</w:t>
      </w:r>
    </w:p>
    <w:p w14:paraId="56563052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ilmaista asiansa sujuvasti ja ymmärrettävästi asiakkaille ja hänen läheisilleen sekä harjoittelupaikan työntekijöille,</w:t>
      </w:r>
    </w:p>
    <w:p w14:paraId="4388986C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osaa toteuttaa ohjattuna jonkin logopedisen osa-alueen arvioimista ja/tai kuntoutusta asiakkaan kanssa,</w:t>
      </w:r>
    </w:p>
    <w:p w14:paraId="6A4C50E2" w14:textId="77777777" w:rsidR="00221FFE" w:rsidRP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221FFE">
        <w:rPr>
          <w:rFonts w:eastAsia="Times New Roman" w:cstheme="minorHAnsi"/>
          <w:sz w:val="18"/>
          <w:szCs w:val="18"/>
          <w:lang w:eastAsia="fi-FI"/>
        </w:rPr>
        <w:t>ymmärtää puheterapeutin eettisten ohjeiden merkityksen ja osaa toimia niiden mukaisesti,</w:t>
      </w:r>
    </w:p>
    <w:p w14:paraId="75AB3C6D" w14:textId="77777777" w:rsidR="00221FFE" w:rsidRDefault="00221FFE" w:rsidP="00221FFE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221FFE">
        <w:rPr>
          <w:rFonts w:eastAsia="Times New Roman" w:cstheme="minorHAnsi"/>
          <w:sz w:val="18"/>
          <w:szCs w:val="18"/>
          <w:lang w:eastAsia="fi-FI"/>
        </w:rPr>
        <w:t>hallitsee harjoittelussa tarvittavia työelämätaitoja.</w:t>
      </w:r>
    </w:p>
    <w:p w14:paraId="249513A4" w14:textId="3622D51D" w:rsidR="0A143DBC" w:rsidRDefault="00467F17" w:rsidP="1EF95603">
      <w:pPr>
        <w:rPr>
          <w:b/>
          <w:bCs/>
        </w:rPr>
      </w:pPr>
      <w:r>
        <w:rPr>
          <w:b/>
          <w:bCs/>
        </w:rPr>
        <w:t xml:space="preserve">1. </w:t>
      </w:r>
      <w:r w:rsidR="00B03C7C" w:rsidRPr="1EF95603">
        <w:rPr>
          <w:b/>
          <w:bCs/>
        </w:rPr>
        <w:t>A</w:t>
      </w:r>
      <w:r>
        <w:rPr>
          <w:b/>
          <w:bCs/>
        </w:rPr>
        <w:t>IKATAULUISTA SOPIMINEN</w:t>
      </w:r>
    </w:p>
    <w:p w14:paraId="51F1CD22" w14:textId="6DA7F015" w:rsidR="003C1B6A" w:rsidRDefault="5631010C" w:rsidP="00600F62">
      <w:pPr>
        <w:spacing w:after="120"/>
      </w:pPr>
      <w:r>
        <w:t xml:space="preserve">Opiskelija harjoittelee yksikössä </w:t>
      </w:r>
      <w:r w:rsidR="58EAA368">
        <w:t xml:space="preserve">2 </w:t>
      </w:r>
      <w:r w:rsidR="55B66CE9">
        <w:t xml:space="preserve">viikkoa ajalla </w:t>
      </w:r>
      <w:r w:rsidR="003C1B6A">
        <w:t>_______</w:t>
      </w:r>
      <w:r w:rsidR="7FEC0C28">
        <w:t>__</w:t>
      </w:r>
      <w:r w:rsidR="00600F62">
        <w:t xml:space="preserve"> - </w:t>
      </w:r>
      <w:r w:rsidR="003C1B6A">
        <w:t>_________</w:t>
      </w:r>
      <w:r w:rsidR="0081FE8B">
        <w:t xml:space="preserve"> yhteensä 40</w:t>
      </w:r>
      <w:r w:rsidR="00E93D73">
        <w:t>-50</w:t>
      </w:r>
      <w:r w:rsidR="0081FE8B">
        <w:t xml:space="preserve"> tuntia</w:t>
      </w:r>
      <w:r w:rsidR="00E93D73">
        <w:t xml:space="preserve"> (tuntimäärä ei sisällä lounastaukoja)</w:t>
      </w:r>
      <w:r w:rsidR="0081FE8B">
        <w:t>.</w:t>
      </w:r>
    </w:p>
    <w:p w14:paraId="0DC2E69E" w14:textId="2E8F9E32" w:rsidR="08279D9E" w:rsidRDefault="08279D9E" w:rsidP="50B2120F">
      <w:pPr>
        <w:spacing w:after="120"/>
      </w:pPr>
      <w:r>
        <w:t xml:space="preserve">Opiskelija harjoittelee yksikössä näinä </w:t>
      </w:r>
      <w:r w:rsidR="6C1D6BC9">
        <w:t>viikon</w:t>
      </w:r>
      <w:r>
        <w:t>pä</w:t>
      </w:r>
      <w:r w:rsidR="3E2CB892">
        <w:t>ivinä ja kellona</w:t>
      </w:r>
      <w:r w:rsidR="4C0EC2BC">
        <w:t>i</w:t>
      </w:r>
      <w:r w:rsidR="3E2CB892">
        <w:t>koina</w:t>
      </w:r>
      <w:r w:rsidR="0FDC0194">
        <w:t xml:space="preserve"> (esim. </w:t>
      </w:r>
      <w:r w:rsidR="1B273FC4">
        <w:t>ma-pe klo 8-12)</w:t>
      </w:r>
    </w:p>
    <w:p w14:paraId="35E5EA6A" w14:textId="659EAC29" w:rsidR="3E2CB892" w:rsidRDefault="3E2CB892" w:rsidP="284C1906">
      <w:pPr>
        <w:spacing w:after="120"/>
      </w:pPr>
      <w:r>
        <w:t xml:space="preserve"> ______________________________________________________</w:t>
      </w:r>
      <w:r w:rsidR="00FD75C1">
        <w:t>___</w:t>
      </w:r>
    </w:p>
    <w:p w14:paraId="2371F96F" w14:textId="1C37A0AE" w:rsidR="00FD75C1" w:rsidRDefault="0049269A" w:rsidP="0049269A">
      <w:pPr>
        <w:spacing w:after="120"/>
      </w:pPr>
      <w:r>
        <w:t xml:space="preserve">Opiskelija noudattaa pilottiharjoitteluohjeissa ehdotettuja aikatauluja </w:t>
      </w:r>
      <w:r w:rsidR="0DAA5A9A">
        <w:t xml:space="preserve">kirjallisen yhteenvedon johdannon ja teoriakoonnin </w:t>
      </w:r>
      <w:r>
        <w:t xml:space="preserve">palauttamiselle </w:t>
      </w:r>
      <w:r w:rsidR="0DAA5A9A">
        <w:t>Moodle</w:t>
      </w:r>
      <w:r>
        <w:t xml:space="preserve">en ja ohjaajalle, lopullisen kirjallisen yhteenvedon palauttamiselle ja muulle siinä ohjeistetulle. Ohjaaja toimii myös vastaavien aikataulujen edellyttämällä tavalla. </w:t>
      </w:r>
      <w:r w:rsidR="00FD75C1">
        <w:t xml:space="preserve">       kyllä/ei </w:t>
      </w:r>
    </w:p>
    <w:p w14:paraId="1D1BEF61" w14:textId="1935E6CD" w:rsidR="00FD75C1" w:rsidRDefault="00FD75C1" w:rsidP="0049269A">
      <w:pPr>
        <w:spacing w:after="120"/>
      </w:pPr>
      <w:r>
        <w:t>Jos e</w:t>
      </w:r>
      <w:r w:rsidR="00467F17">
        <w:t xml:space="preserve">i, korvaavat </w:t>
      </w:r>
      <w:r>
        <w:t>aikataulut ___________________________________________________________________</w:t>
      </w:r>
    </w:p>
    <w:p w14:paraId="40654338" w14:textId="6839759D" w:rsidR="0DAA5A9A" w:rsidRDefault="0049269A" w:rsidP="284C1906">
      <w:pPr>
        <w:spacing w:after="120"/>
      </w:pPr>
      <w:r>
        <w:t>Arviointi- ja p</w:t>
      </w:r>
      <w:r w:rsidR="0DAA5A9A">
        <w:t xml:space="preserve">alautekeskustelu ohjaajien ja opiskelijoiden kesken </w:t>
      </w:r>
      <w:r>
        <w:t xml:space="preserve">pidetään </w:t>
      </w:r>
      <w:r w:rsidR="0DAA5A9A">
        <w:t>(milloin, missä)</w:t>
      </w:r>
    </w:p>
    <w:p w14:paraId="1347D1F5" w14:textId="5FFA8C50" w:rsidR="000B2DE0" w:rsidRPr="0049269A" w:rsidRDefault="0DAA5A9A" w:rsidP="284C1906">
      <w:pPr>
        <w:spacing w:after="120"/>
      </w:pPr>
      <w:r>
        <w:t>_____</w:t>
      </w:r>
      <w:r w:rsidR="00FD75C1">
        <w:t>______________________________</w:t>
      </w:r>
    </w:p>
    <w:p w14:paraId="08E5F130" w14:textId="083D3AA8" w:rsidR="2AC250FB" w:rsidRDefault="00467F17" w:rsidP="284C1906">
      <w:pPr>
        <w:spacing w:after="120"/>
        <w:rPr>
          <w:b/>
          <w:bCs/>
        </w:rPr>
      </w:pPr>
      <w:r>
        <w:rPr>
          <w:b/>
          <w:bCs/>
        </w:rPr>
        <w:t xml:space="preserve">2. </w:t>
      </w:r>
      <w:r w:rsidR="711BA1BA" w:rsidRPr="29DF85A4">
        <w:rPr>
          <w:b/>
          <w:bCs/>
        </w:rPr>
        <w:t xml:space="preserve">OPISKELIJAN TYÖTEHTÄVÄT </w:t>
      </w:r>
      <w:r w:rsidR="4CB8D3F7" w:rsidRPr="29DF85A4">
        <w:rPr>
          <w:b/>
          <w:bCs/>
        </w:rPr>
        <w:t>J</w:t>
      </w:r>
      <w:r w:rsidR="74CDB7C2" w:rsidRPr="29DF85A4">
        <w:rPr>
          <w:b/>
          <w:bCs/>
        </w:rPr>
        <w:t>A TOIMINTA</w:t>
      </w:r>
      <w:r w:rsidR="4C7303AA" w:rsidRPr="29DF85A4">
        <w:rPr>
          <w:b/>
          <w:bCs/>
        </w:rPr>
        <w:t>T</w:t>
      </w:r>
      <w:r w:rsidR="74CDB7C2" w:rsidRPr="29DF85A4">
        <w:rPr>
          <w:b/>
          <w:bCs/>
        </w:rPr>
        <w:t xml:space="preserve">AVAT </w:t>
      </w:r>
      <w:r w:rsidR="4843AFBD" w:rsidRPr="29DF85A4">
        <w:rPr>
          <w:b/>
          <w:bCs/>
        </w:rPr>
        <w:t xml:space="preserve">TOIMINTAYKSIKÖSSÄ </w:t>
      </w:r>
      <w:r w:rsidR="6470C3FA" w:rsidRPr="29DF85A4">
        <w:rPr>
          <w:b/>
          <w:bCs/>
        </w:rPr>
        <w:t xml:space="preserve"> </w:t>
      </w:r>
    </w:p>
    <w:p w14:paraId="05449D15" w14:textId="6602027C" w:rsidR="005F4514" w:rsidRPr="000501C2" w:rsidRDefault="00AB43A5" w:rsidP="29DF85A4">
      <w:pPr>
        <w:spacing w:after="120"/>
        <w:rPr>
          <w:bCs/>
          <w:sz w:val="18"/>
        </w:rPr>
      </w:pPr>
      <w:r w:rsidRPr="000501C2">
        <w:rPr>
          <w:bCs/>
          <w:sz w:val="18"/>
        </w:rPr>
        <w:t>Ohjaaja hahmottelee</w:t>
      </w:r>
      <w:r w:rsidR="062FAFC4" w:rsidRPr="000501C2">
        <w:rPr>
          <w:bCs/>
          <w:sz w:val="18"/>
        </w:rPr>
        <w:t xml:space="preserve"> tähän, mitä kaikkea opiskelijalle on suunniteltu</w:t>
      </w:r>
      <w:r w:rsidRPr="000501C2">
        <w:rPr>
          <w:bCs/>
          <w:sz w:val="18"/>
        </w:rPr>
        <w:t xml:space="preserve"> </w:t>
      </w:r>
      <w:r w:rsidR="00467F17" w:rsidRPr="000501C2">
        <w:rPr>
          <w:bCs/>
          <w:sz w:val="18"/>
        </w:rPr>
        <w:t xml:space="preserve">kahden viikon toimintayksikössä työskentelyn aikana </w:t>
      </w:r>
    </w:p>
    <w:p w14:paraId="76264B5A" w14:textId="5993A406" w:rsidR="000B2DE0" w:rsidRDefault="000B2DE0" w:rsidP="29DF85A4">
      <w:pPr>
        <w:spacing w:after="120"/>
        <w:rPr>
          <w:b/>
          <w:bCs/>
        </w:rPr>
      </w:pPr>
      <w:r>
        <w:rPr>
          <w:b/>
          <w:bCs/>
        </w:rPr>
        <w:t>Opiskelija seuraa</w:t>
      </w:r>
    </w:p>
    <w:p w14:paraId="270BA430" w14:textId="37BA142B" w:rsidR="0049269A" w:rsidRDefault="005F4514" w:rsidP="0049269A">
      <w:r>
        <w:t>O</w:t>
      </w:r>
      <w:r w:rsidR="00AB43A5">
        <w:t xml:space="preserve">hjaajan/ohjaajien </w:t>
      </w:r>
      <w:r w:rsidR="0049269A">
        <w:t>työn seuraaminen</w:t>
      </w:r>
      <w:r w:rsidR="00AB43A5">
        <w:t>_____________________________________________________</w:t>
      </w:r>
    </w:p>
    <w:p w14:paraId="04A67E9D" w14:textId="6C9385A2" w:rsidR="0049269A" w:rsidRDefault="005F4514" w:rsidP="0049269A">
      <w:r>
        <w:t>M</w:t>
      </w:r>
      <w:r w:rsidR="00AB43A5">
        <w:t>uiden puheterapeuttien</w:t>
      </w:r>
      <w:r w:rsidR="0049269A">
        <w:t xml:space="preserve"> työn seuraaminen</w:t>
      </w:r>
      <w:r w:rsidR="00AB43A5">
        <w:t>________________________________________________</w:t>
      </w:r>
    </w:p>
    <w:p w14:paraId="12ABCEC2" w14:textId="5FCD2358" w:rsidR="00FD75C1" w:rsidRDefault="00FD75C1" w:rsidP="00FD75C1">
      <w:pPr>
        <w:spacing w:after="120"/>
      </w:pPr>
      <w:r>
        <w:t>Opiskelija käyttää puheterapeutin seurannan tukena: yliopiston tarjoamaa havainnointilomaketta (pilottiharjoitteluohjeen liitteenä) _____ muuta seurantalomaketta_______</w:t>
      </w:r>
    </w:p>
    <w:p w14:paraId="0253F0DB" w14:textId="5BD1CFA4" w:rsidR="0049269A" w:rsidRDefault="005F4514" w:rsidP="0049269A">
      <w:r>
        <w:t>M</w:t>
      </w:r>
      <w:r w:rsidR="0049269A">
        <w:t>uiden amma</w:t>
      </w:r>
      <w:r w:rsidR="00AB43A5">
        <w:t xml:space="preserve">ttiryhmien </w:t>
      </w:r>
      <w:r w:rsidR="0049269A">
        <w:t>työn seuraaminen</w:t>
      </w:r>
      <w:r w:rsidR="00AB43A5">
        <w:t xml:space="preserve"> (viivalle voi yksilöidä, mitä ammattiryhmiä seurataan, esim. fysioterapeutti, psykologi., kuulontutkija, lääkäri) ______________________________________________________________________________________________________________________________________________________________________________</w:t>
      </w:r>
    </w:p>
    <w:p w14:paraId="1B17BD44" w14:textId="3E6DE620" w:rsidR="00FD75C1" w:rsidRDefault="00467F17" w:rsidP="00FD75C1">
      <w:pPr>
        <w:spacing w:after="120"/>
      </w:pPr>
      <w:r>
        <w:t xml:space="preserve">Opiskelija käyttää </w:t>
      </w:r>
      <w:r w:rsidR="00FD75C1">
        <w:t>muiden ammattiryhmien seurannan tukena: yliop</w:t>
      </w:r>
      <w:r>
        <w:t xml:space="preserve">iston tarjoamaa havainnointilomaketta_____ muuta </w:t>
      </w:r>
      <w:r w:rsidR="00FD75C1">
        <w:t>lomaketta_____ ei lomaketta______</w:t>
      </w:r>
    </w:p>
    <w:p w14:paraId="694BAE4A" w14:textId="67665211" w:rsidR="0049269A" w:rsidRDefault="005F4514" w:rsidP="549BA6B9">
      <w:r>
        <w:t>E</w:t>
      </w:r>
      <w:r w:rsidR="0049269A">
        <w:t>rilaisten työryhmien ja kokousten seuraaminen</w:t>
      </w:r>
      <w:r w:rsidR="4FD84D10">
        <w:t xml:space="preserve"> (esim. monia</w:t>
      </w:r>
      <w:r w:rsidR="00BA5217">
        <w:t xml:space="preserve">mmatilliset työryhmät, aiheena </w:t>
      </w:r>
      <w:r w:rsidR="4FD84D10">
        <w:t>varhaiskasvatussuunnitelma, lapsen esiopetuksen oppimissuunnitelma, kuntoutussuunnitelma</w:t>
      </w:r>
      <w:r w:rsidR="2C41D792">
        <w:t xml:space="preserve"> jne.)</w:t>
      </w:r>
    </w:p>
    <w:p w14:paraId="6C778777" w14:textId="68528FE2" w:rsidR="000B2DE0" w:rsidRPr="000501C2" w:rsidRDefault="00FD75C1" w:rsidP="000501C2">
      <w:pPr>
        <w:spacing w:after="120"/>
      </w:pPr>
      <w:r>
        <w:lastRenderedPageBreak/>
        <w:t xml:space="preserve">Opiskelija käyttää </w:t>
      </w:r>
      <w:r w:rsidR="00467F17">
        <w:t xml:space="preserve">työryhmien ja </w:t>
      </w:r>
      <w:r>
        <w:t>kokouksien seurannan tuken</w:t>
      </w:r>
      <w:r w:rsidR="00467F17">
        <w:t xml:space="preserve">a: yliopiston tarjoamaa havainnointilomaketta_____ muuta </w:t>
      </w:r>
      <w:r>
        <w:t>lomaketta_____ ei lomaketta________</w:t>
      </w:r>
    </w:p>
    <w:p w14:paraId="176A3796" w14:textId="1CC92AB1" w:rsidR="0049269A" w:rsidRDefault="00FD75C1" w:rsidP="0049269A">
      <w:r w:rsidRPr="000B2DE0">
        <w:rPr>
          <w:b/>
        </w:rPr>
        <w:t>Opiskelija haastattelee</w:t>
      </w:r>
      <w:r>
        <w:t xml:space="preserve"> (vanhempia, muita ammattiryhmiä – ketä</w:t>
      </w:r>
      <w:proofErr w:type="gramStart"/>
      <w:r>
        <w:t>?</w:t>
      </w:r>
      <w:r w:rsidR="0049269A">
        <w:t>)</w:t>
      </w:r>
      <w:r w:rsidR="00AB43A5">
        <w:t>_</w:t>
      </w:r>
      <w:proofErr w:type="gramEnd"/>
      <w:r w:rsidR="00AB43A5">
        <w:t>_______________________________</w:t>
      </w:r>
    </w:p>
    <w:p w14:paraId="0AAF7203" w14:textId="14B840E0" w:rsidR="00FD75C1" w:rsidRDefault="00FD75C1" w:rsidP="0049269A">
      <w:r>
        <w:t>_______________________________________________________________________________________</w:t>
      </w:r>
    </w:p>
    <w:p w14:paraId="68E9D571" w14:textId="3E68C44D" w:rsidR="000B2DE0" w:rsidRPr="000B2DE0" w:rsidRDefault="005F4514" w:rsidP="0049269A">
      <w:pPr>
        <w:rPr>
          <w:b/>
        </w:rPr>
      </w:pPr>
      <w:r w:rsidRPr="000B2DE0">
        <w:rPr>
          <w:b/>
        </w:rPr>
        <w:t xml:space="preserve">Opiskelija </w:t>
      </w:r>
      <w:r w:rsidR="00AB43A5" w:rsidRPr="000B2DE0">
        <w:rPr>
          <w:b/>
        </w:rPr>
        <w:t xml:space="preserve">toteuttaa </w:t>
      </w:r>
      <w:proofErr w:type="spellStart"/>
      <w:r w:rsidR="00AB43A5" w:rsidRPr="000B2DE0">
        <w:rPr>
          <w:b/>
        </w:rPr>
        <w:t>logopedista</w:t>
      </w:r>
      <w:proofErr w:type="spellEnd"/>
      <w:r w:rsidR="0049269A" w:rsidRPr="000B2DE0">
        <w:rPr>
          <w:b/>
        </w:rPr>
        <w:t>-arviointia</w:t>
      </w:r>
    </w:p>
    <w:p w14:paraId="22746C41" w14:textId="25FAC062" w:rsidR="00FD75C1" w:rsidRDefault="000B2DE0" w:rsidP="0049269A">
      <w:r>
        <w:t xml:space="preserve">a) mitä (asiakkaan havainnointia, testin, testin osan, jne.) </w:t>
      </w:r>
      <w:r w:rsidR="00AB43A5">
        <w:t>____________________________________________________________________</w:t>
      </w:r>
      <w:r>
        <w:t>__________________</w:t>
      </w:r>
    </w:p>
    <w:p w14:paraId="0E33CAAC" w14:textId="33B996CD" w:rsidR="00467F17" w:rsidRDefault="000B2DE0" w:rsidP="0049269A">
      <w:r>
        <w:t>b) miten (opiskelija videoi tilanteen ja ohjaaja seuraa tilannetta videolta TAI ohjaaja seuraa tilannetta paikan päällä; opiskelija toteuttaa asiakkaan kanssa TAI opiskelijaparin kanssa)’</w:t>
      </w:r>
    </w:p>
    <w:p w14:paraId="71DAFF73" w14:textId="4B304DEF" w:rsidR="000B2DE0" w:rsidRDefault="000B2DE0" w:rsidP="0049269A">
      <w:r>
        <w:t>______________________________________________________________________________________</w:t>
      </w:r>
    </w:p>
    <w:p w14:paraId="266CAE3C" w14:textId="4094BECA" w:rsidR="000B2DE0" w:rsidRDefault="005F4514" w:rsidP="0049269A">
      <w:r w:rsidRPr="000B2DE0">
        <w:rPr>
          <w:b/>
        </w:rPr>
        <w:t xml:space="preserve">Opiskelija </w:t>
      </w:r>
      <w:r w:rsidR="0049269A" w:rsidRPr="000B2DE0">
        <w:rPr>
          <w:b/>
        </w:rPr>
        <w:t>toteuttaa puhet</w:t>
      </w:r>
      <w:r w:rsidR="00AB43A5" w:rsidRPr="000B2DE0">
        <w:rPr>
          <w:b/>
        </w:rPr>
        <w:t>e</w:t>
      </w:r>
      <w:r w:rsidR="00467F17" w:rsidRPr="000B2DE0">
        <w:rPr>
          <w:b/>
        </w:rPr>
        <w:t>rapiakuntoutusta</w:t>
      </w:r>
      <w:r w:rsidR="00AB43A5">
        <w:t xml:space="preserve"> </w:t>
      </w:r>
    </w:p>
    <w:p w14:paraId="6ED039C6" w14:textId="77777777" w:rsidR="00BA5217" w:rsidRDefault="000B2DE0" w:rsidP="0049269A">
      <w:r>
        <w:t xml:space="preserve">a) mitä (toteuttaa terapiakertoja, sen osan, harjoitteen, yms.) </w:t>
      </w:r>
    </w:p>
    <w:p w14:paraId="6525D795" w14:textId="29E5C556" w:rsidR="000B2DE0" w:rsidRDefault="000B2DE0" w:rsidP="0049269A">
      <w:r>
        <w:t>___________________________________________________________________________________</w:t>
      </w:r>
    </w:p>
    <w:p w14:paraId="0A9430FA" w14:textId="77777777" w:rsidR="000B2DE0" w:rsidRDefault="000B2DE0" w:rsidP="000B2DE0">
      <w:r>
        <w:t>b) miten (opiskelija videoi tilanteen ja ohjaaja seuraa tilannetta videolta TAI ohjaaja seuraa tilannetta paikan päällä; opiskelija toteuttaa asiakkaan kanssa TAI opiskelijaparin kanssa)’</w:t>
      </w:r>
    </w:p>
    <w:p w14:paraId="072012D4" w14:textId="537146A1" w:rsidR="0049269A" w:rsidRDefault="000B2DE0" w:rsidP="0049269A">
      <w:r>
        <w:t>_______________________________________________________________________________________</w:t>
      </w:r>
    </w:p>
    <w:p w14:paraId="3E71E1FC" w14:textId="195DE6BE" w:rsidR="00467F17" w:rsidRDefault="46137602" w:rsidP="416D62C8">
      <w:pPr>
        <w:pBdr>
          <w:bottom w:val="single" w:sz="12" w:space="1" w:color="auto"/>
        </w:pBdr>
        <w:spacing w:after="120"/>
      </w:pPr>
      <w:r>
        <w:t>Muuta</w:t>
      </w:r>
      <w:r w:rsidR="46135E3B">
        <w:t xml:space="preserve"> mahdollista</w:t>
      </w:r>
      <w:r w:rsidR="000B2DE0">
        <w:t xml:space="preserve"> (opiskelija tutustuu potilasasiakirjoihin yms.)</w:t>
      </w:r>
      <w:r w:rsidR="00BA5217">
        <w:t>:</w:t>
      </w:r>
    </w:p>
    <w:p w14:paraId="4269B88D" w14:textId="77777777" w:rsidR="00BA5217" w:rsidRDefault="00BA5217" w:rsidP="416D62C8">
      <w:pPr>
        <w:pBdr>
          <w:bottom w:val="single" w:sz="12" w:space="1" w:color="auto"/>
        </w:pBdr>
        <w:spacing w:after="120"/>
      </w:pPr>
    </w:p>
    <w:p w14:paraId="7A346F5E" w14:textId="177F917B" w:rsidR="00467F17" w:rsidRPr="000B2DE0" w:rsidRDefault="00467F17" w:rsidP="00467F17">
      <w:pPr>
        <w:spacing w:after="120"/>
        <w:rPr>
          <w:b/>
        </w:rPr>
      </w:pPr>
      <w:r w:rsidRPr="000B2DE0">
        <w:rPr>
          <w:b/>
        </w:rPr>
        <w:t>Jakson aikana tapahtuvat reflektiokeskustelut</w:t>
      </w:r>
    </w:p>
    <w:p w14:paraId="48A16E12" w14:textId="758D8AE6" w:rsidR="00467F17" w:rsidRDefault="00467F17" w:rsidP="549BA6B9">
      <w:pPr>
        <w:pStyle w:val="ListParagraph"/>
        <w:numPr>
          <w:ilvl w:val="0"/>
          <w:numId w:val="25"/>
        </w:numPr>
        <w:spacing w:after="120"/>
        <w:rPr>
          <w:rFonts w:eastAsiaTheme="minorEastAsia"/>
        </w:rPr>
      </w:pPr>
      <w:r>
        <w:t xml:space="preserve">Ohjaajan kanssa (suositus: </w:t>
      </w:r>
      <w:r w:rsidR="28F5D191">
        <w:t xml:space="preserve">joka toinen päivä, </w:t>
      </w:r>
      <w:r>
        <w:t>vähintään 2 kertaa viikossa) _________________________________________________</w:t>
      </w:r>
    </w:p>
    <w:p w14:paraId="74088B5E" w14:textId="6522A3E0" w:rsidR="00467F17" w:rsidRDefault="00467F17" w:rsidP="5176AE5A">
      <w:pPr>
        <w:pStyle w:val="ListParagraph"/>
        <w:numPr>
          <w:ilvl w:val="0"/>
          <w:numId w:val="24"/>
        </w:numPr>
        <w:spacing w:after="120"/>
        <w:rPr>
          <w:rFonts w:eastAsiaTheme="minorEastAsia"/>
        </w:rPr>
      </w:pPr>
      <w:r>
        <w:t xml:space="preserve">Opiskelijoiden kesken (suositus: aina niiden päivien päätteeksi, kun ei ole </w:t>
      </w:r>
      <w:proofErr w:type="gramStart"/>
      <w:r>
        <w:t>reflektiokeskustelua  ohjaajan</w:t>
      </w:r>
      <w:proofErr w:type="gramEnd"/>
      <w:r>
        <w:t xml:space="preserve"> kanssa</w:t>
      </w:r>
    </w:p>
    <w:p w14:paraId="06D78565" w14:textId="77777777" w:rsidR="00467F17" w:rsidRDefault="00467F17" w:rsidP="00467F17">
      <w:pPr>
        <w:spacing w:after="120"/>
        <w:ind w:firstLine="720"/>
      </w:pPr>
      <w:r>
        <w:t xml:space="preserve"> ___________________________________________________________________________</w:t>
      </w:r>
    </w:p>
    <w:p w14:paraId="7BE1BA37" w14:textId="227DAFEE" w:rsidR="00BA5217" w:rsidRPr="00BA5217" w:rsidRDefault="00467F17" w:rsidP="00BA5217">
      <w:pPr>
        <w:spacing w:after="120"/>
      </w:pPr>
      <w:r>
        <w:t>Reflektiokeskustelu</w:t>
      </w:r>
      <w:r w:rsidR="7EAA832B">
        <w:t xml:space="preserve">issa opiskelija voi </w:t>
      </w:r>
      <w:r>
        <w:t>käyt</w:t>
      </w:r>
      <w:r w:rsidR="254FDE4D">
        <w:t>tää apuna</w:t>
      </w:r>
      <w:r w:rsidR="3CB5B249">
        <w:t>an</w:t>
      </w:r>
      <w:r w:rsidR="00BA5217">
        <w:t xml:space="preserve"> </w:t>
      </w:r>
      <w:r>
        <w:t xml:space="preserve">havainnointilomakkeita ja </w:t>
      </w:r>
      <w:r w:rsidR="00BA5217">
        <w:t>opiskelijan lokikirjaa.</w:t>
      </w:r>
    </w:p>
    <w:p w14:paraId="465C118D" w14:textId="62E46FC6" w:rsidR="00BA5217" w:rsidRDefault="00221FFE" w:rsidP="00BA5217">
      <w:pPr>
        <w:spacing w:after="120"/>
        <w:rPr>
          <w:b/>
          <w:bCs/>
        </w:rPr>
      </w:pPr>
      <w:r>
        <w:rPr>
          <w:b/>
          <w:bCs/>
        </w:rPr>
        <w:t>Kirjallinen yhteenveto</w:t>
      </w:r>
    </w:p>
    <w:p w14:paraId="70A0DBC3" w14:textId="29F96356" w:rsidR="00221FFE" w:rsidRPr="00221FFE" w:rsidRDefault="00221FFE" w:rsidP="00221FFE">
      <w:pPr>
        <w:pStyle w:val="ListParagraph"/>
        <w:numPr>
          <w:ilvl w:val="0"/>
          <w:numId w:val="25"/>
        </w:numPr>
        <w:spacing w:after="120"/>
      </w:pPr>
      <w:r w:rsidRPr="00221FFE">
        <w:t>Opiskelijat kirjoittavat yhdessä ________________________________________</w:t>
      </w:r>
    </w:p>
    <w:p w14:paraId="0B83EF60" w14:textId="5F64AE3C" w:rsidR="00221FFE" w:rsidRPr="00221FFE" w:rsidRDefault="00221FFE" w:rsidP="00221FFE">
      <w:pPr>
        <w:pStyle w:val="ListParagraph"/>
        <w:numPr>
          <w:ilvl w:val="0"/>
          <w:numId w:val="25"/>
        </w:numPr>
        <w:spacing w:after="120"/>
      </w:pPr>
      <w:r w:rsidRPr="00221FFE">
        <w:t>Opiskelijat kirjoittavat erikseen________________________________________</w:t>
      </w:r>
    </w:p>
    <w:p w14:paraId="3CE9745C" w14:textId="1DB1BAE8" w:rsidR="1DA45ACA" w:rsidRPr="00BA5217" w:rsidRDefault="00851FA1" w:rsidP="00BA5217">
      <w:pPr>
        <w:spacing w:after="120"/>
        <w:rPr>
          <w:color w:val="FF0000"/>
        </w:rPr>
      </w:pPr>
      <w:r w:rsidRPr="50B2120F">
        <w:rPr>
          <w:b/>
          <w:bCs/>
        </w:rPr>
        <w:t>P</w:t>
      </w:r>
      <w:r w:rsidR="1995585E" w:rsidRPr="50B2120F">
        <w:rPr>
          <w:b/>
          <w:bCs/>
        </w:rPr>
        <w:t>äivämäärä</w:t>
      </w:r>
      <w:r w:rsidR="1995585E">
        <w:t xml:space="preserve"> </w:t>
      </w:r>
      <w:r w:rsidR="000A373D">
        <w:t>___________________</w:t>
      </w:r>
      <w:r>
        <w:t>__________</w:t>
      </w:r>
      <w:r w:rsidR="5EFBB30A">
        <w:t>_______________________________</w:t>
      </w:r>
      <w:r w:rsidR="00F92FFD">
        <w:t>________</w:t>
      </w:r>
    </w:p>
    <w:p w14:paraId="5B3DCB83" w14:textId="1E43DE50" w:rsidR="00F92FFD" w:rsidRPr="00BA5217" w:rsidRDefault="7B2E9887" w:rsidP="00BA5217">
      <w:pPr>
        <w:spacing w:after="0" w:line="480" w:lineRule="auto"/>
        <w:rPr>
          <w:b/>
          <w:bCs/>
        </w:rPr>
      </w:pPr>
      <w:r w:rsidRPr="051676A1">
        <w:rPr>
          <w:b/>
          <w:bCs/>
        </w:rPr>
        <w:t>Ohjaajan</w:t>
      </w:r>
      <w:r w:rsidR="1A272438" w:rsidRPr="051676A1">
        <w:rPr>
          <w:b/>
          <w:bCs/>
        </w:rPr>
        <w:t>/ohjaajien</w:t>
      </w:r>
      <w:r w:rsidRPr="051676A1">
        <w:rPr>
          <w:b/>
          <w:bCs/>
        </w:rPr>
        <w:t xml:space="preserve"> allekirjoitus</w:t>
      </w:r>
      <w:r w:rsidR="1917A938" w:rsidRPr="051676A1">
        <w:rPr>
          <w:b/>
          <w:bCs/>
        </w:rPr>
        <w:t xml:space="preserve"> ja nimenselvennys</w:t>
      </w:r>
      <w:r w:rsidRPr="051676A1">
        <w:rPr>
          <w:b/>
          <w:bCs/>
        </w:rPr>
        <w:t xml:space="preserve"> </w:t>
      </w:r>
      <w:r w:rsidR="00BA5217">
        <w:rPr>
          <w:b/>
          <w:bCs/>
        </w:rPr>
        <w:t xml:space="preserve">(jos mahdollista) </w:t>
      </w:r>
      <w:r>
        <w:t>_________________________</w:t>
      </w:r>
      <w:r w:rsidR="1917A938">
        <w:t>______</w:t>
      </w:r>
      <w:r w:rsidR="4F157BC2">
        <w:t>_____________</w:t>
      </w:r>
      <w:r w:rsidR="00F92FFD">
        <w:t>_________________________________________</w:t>
      </w:r>
    </w:p>
    <w:p w14:paraId="4438E673" w14:textId="12013381" w:rsidR="00F92FFD" w:rsidRPr="00F92FFD" w:rsidRDefault="00FD75C1" w:rsidP="00BA5217">
      <w:pPr>
        <w:spacing w:after="0" w:line="480" w:lineRule="auto"/>
        <w:rPr>
          <w:b/>
          <w:bCs/>
        </w:rPr>
      </w:pPr>
      <w:r>
        <w:rPr>
          <w:b/>
          <w:bCs/>
        </w:rPr>
        <w:t>O</w:t>
      </w:r>
      <w:r w:rsidR="4C683DB0" w:rsidRPr="051676A1">
        <w:rPr>
          <w:b/>
          <w:bCs/>
        </w:rPr>
        <w:t>piskelijoiden</w:t>
      </w:r>
      <w:r w:rsidR="00BA5217">
        <w:rPr>
          <w:b/>
          <w:bCs/>
        </w:rPr>
        <w:t xml:space="preserve"> allekirjoitukset ja nimenselvennykset (jos mahdollista)</w:t>
      </w:r>
    </w:p>
    <w:p w14:paraId="3683055D" w14:textId="7C12F546" w:rsidR="00F92FFD" w:rsidRDefault="7B2E9887" w:rsidP="000501C2">
      <w:pPr>
        <w:spacing w:line="480" w:lineRule="auto"/>
      </w:pPr>
      <w:r>
        <w:t>____________________</w:t>
      </w:r>
      <w:r w:rsidR="1917A938">
        <w:t>_________</w:t>
      </w:r>
      <w:r w:rsidR="24DC7A40">
        <w:t>______________</w:t>
      </w:r>
      <w:r w:rsidR="00F92FFD">
        <w:t>_________________________________________</w:t>
      </w:r>
    </w:p>
    <w:sectPr w:rsidR="00F92F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BFB"/>
    <w:multiLevelType w:val="hybridMultilevel"/>
    <w:tmpl w:val="FFFFFFFF"/>
    <w:lvl w:ilvl="0" w:tplc="481EF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088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A2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1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0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28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24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EA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C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789"/>
    <w:multiLevelType w:val="hybridMultilevel"/>
    <w:tmpl w:val="B4F6F5A4"/>
    <w:lvl w:ilvl="0" w:tplc="436845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365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A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2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E5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A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1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4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EF1"/>
    <w:multiLevelType w:val="hybridMultilevel"/>
    <w:tmpl w:val="FFFFFFFF"/>
    <w:lvl w:ilvl="0" w:tplc="5BA4F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D01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1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81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A4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0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45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2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0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20F"/>
    <w:multiLevelType w:val="hybridMultilevel"/>
    <w:tmpl w:val="FFFFFFFF"/>
    <w:lvl w:ilvl="0" w:tplc="03FACE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787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8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A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A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EA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A0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80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678"/>
    <w:multiLevelType w:val="hybridMultilevel"/>
    <w:tmpl w:val="6D48F2B0"/>
    <w:lvl w:ilvl="0" w:tplc="FDC07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04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A3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0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89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2C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4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A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8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0E8E"/>
    <w:multiLevelType w:val="hybridMultilevel"/>
    <w:tmpl w:val="36BAD3B8"/>
    <w:lvl w:ilvl="0" w:tplc="E65AA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622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02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6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2E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83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1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8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5F83"/>
    <w:multiLevelType w:val="hybridMultilevel"/>
    <w:tmpl w:val="FFFFFFFF"/>
    <w:lvl w:ilvl="0" w:tplc="E3AE18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20C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2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6B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8A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C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256C"/>
    <w:multiLevelType w:val="hybridMultilevel"/>
    <w:tmpl w:val="FFFFFFFF"/>
    <w:lvl w:ilvl="0" w:tplc="B476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AF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D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AF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8D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D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25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D2A"/>
    <w:multiLevelType w:val="hybridMultilevel"/>
    <w:tmpl w:val="FFFFFFFF"/>
    <w:lvl w:ilvl="0" w:tplc="86165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32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0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D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26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A0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1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A4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ED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1054"/>
    <w:multiLevelType w:val="hybridMultilevel"/>
    <w:tmpl w:val="FFFFFFFF"/>
    <w:lvl w:ilvl="0" w:tplc="53CC4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3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81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2B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C1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AC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4A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D7D54"/>
    <w:multiLevelType w:val="hybridMultilevel"/>
    <w:tmpl w:val="FFFFFFFF"/>
    <w:lvl w:ilvl="0" w:tplc="C45EF0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6A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4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4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28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B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B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0A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D29"/>
    <w:multiLevelType w:val="hybridMultilevel"/>
    <w:tmpl w:val="A6F21952"/>
    <w:lvl w:ilvl="0" w:tplc="C8A4D2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70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2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C2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AE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69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61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39E6"/>
    <w:multiLevelType w:val="hybridMultilevel"/>
    <w:tmpl w:val="FFFFFFFF"/>
    <w:lvl w:ilvl="0" w:tplc="DAACA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C61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5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E5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F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AA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E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28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747E"/>
    <w:multiLevelType w:val="hybridMultilevel"/>
    <w:tmpl w:val="FFFFFFFF"/>
    <w:lvl w:ilvl="0" w:tplc="AEE05B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88B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64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8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EB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CA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A6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C7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0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3441"/>
    <w:multiLevelType w:val="hybridMultilevel"/>
    <w:tmpl w:val="FFFFFFFF"/>
    <w:lvl w:ilvl="0" w:tplc="C330C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A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4C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46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2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A1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CC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F3E85"/>
    <w:multiLevelType w:val="hybridMultilevel"/>
    <w:tmpl w:val="85FCAC12"/>
    <w:lvl w:ilvl="0" w:tplc="AB008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66E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E3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AB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8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8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8F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6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E9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75D"/>
    <w:multiLevelType w:val="hybridMultilevel"/>
    <w:tmpl w:val="74C880FE"/>
    <w:lvl w:ilvl="0" w:tplc="B92EB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84E"/>
    <w:multiLevelType w:val="hybridMultilevel"/>
    <w:tmpl w:val="FFFFFFFF"/>
    <w:lvl w:ilvl="0" w:tplc="083A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E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04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2C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4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8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0A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589"/>
    <w:multiLevelType w:val="hybridMultilevel"/>
    <w:tmpl w:val="9D207D38"/>
    <w:lvl w:ilvl="0" w:tplc="599E8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B6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6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2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A8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2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AC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69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3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6654E"/>
    <w:multiLevelType w:val="hybridMultilevel"/>
    <w:tmpl w:val="FFFFFFFF"/>
    <w:lvl w:ilvl="0" w:tplc="6EB47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CC7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CC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4C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A4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3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40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C9E"/>
    <w:multiLevelType w:val="hybridMultilevel"/>
    <w:tmpl w:val="066A87E0"/>
    <w:lvl w:ilvl="0" w:tplc="0E82F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CD6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C0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C4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5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C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6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E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339A7"/>
    <w:multiLevelType w:val="hybridMultilevel"/>
    <w:tmpl w:val="FFFFFFFF"/>
    <w:lvl w:ilvl="0" w:tplc="DCA8C9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D60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E8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E0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E1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60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7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A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0EBB"/>
    <w:multiLevelType w:val="hybridMultilevel"/>
    <w:tmpl w:val="A0F42816"/>
    <w:lvl w:ilvl="0" w:tplc="17522E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D26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4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C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B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86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2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4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5CD1"/>
    <w:multiLevelType w:val="hybridMultilevel"/>
    <w:tmpl w:val="FFFFFFFF"/>
    <w:lvl w:ilvl="0" w:tplc="EA14B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2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CF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2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65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6E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46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C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1A9"/>
    <w:multiLevelType w:val="hybridMultilevel"/>
    <w:tmpl w:val="FFFFFFFF"/>
    <w:lvl w:ilvl="0" w:tplc="04044A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6C8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06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C0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46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0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E5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4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6B46"/>
    <w:multiLevelType w:val="hybridMultilevel"/>
    <w:tmpl w:val="FFFFFFFF"/>
    <w:lvl w:ilvl="0" w:tplc="307A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4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24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C8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6F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28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2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E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523F1"/>
    <w:multiLevelType w:val="hybridMultilevel"/>
    <w:tmpl w:val="145C92D4"/>
    <w:lvl w:ilvl="0" w:tplc="71089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D83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AD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0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26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C5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89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C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446E9"/>
    <w:multiLevelType w:val="hybridMultilevel"/>
    <w:tmpl w:val="FFFFFFFF"/>
    <w:lvl w:ilvl="0" w:tplc="4D368B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10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87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8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CE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C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B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E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2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26F55"/>
    <w:multiLevelType w:val="hybridMultilevel"/>
    <w:tmpl w:val="AEB840E2"/>
    <w:lvl w:ilvl="0" w:tplc="7396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2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49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86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A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CD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9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4F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1342C"/>
    <w:multiLevelType w:val="hybridMultilevel"/>
    <w:tmpl w:val="652236DC"/>
    <w:lvl w:ilvl="0" w:tplc="F65253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CA3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4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A8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3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CE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766">
    <w:abstractNumId w:val="1"/>
  </w:num>
  <w:num w:numId="2" w16cid:durableId="2065448648">
    <w:abstractNumId w:val="28"/>
  </w:num>
  <w:num w:numId="3" w16cid:durableId="373389704">
    <w:abstractNumId w:val="11"/>
  </w:num>
  <w:num w:numId="4" w16cid:durableId="2146727264">
    <w:abstractNumId w:val="26"/>
  </w:num>
  <w:num w:numId="5" w16cid:durableId="1212034822">
    <w:abstractNumId w:val="15"/>
  </w:num>
  <w:num w:numId="6" w16cid:durableId="415982495">
    <w:abstractNumId w:val="20"/>
  </w:num>
  <w:num w:numId="7" w16cid:durableId="37553597">
    <w:abstractNumId w:val="5"/>
  </w:num>
  <w:num w:numId="8" w16cid:durableId="854808563">
    <w:abstractNumId w:val="18"/>
  </w:num>
  <w:num w:numId="9" w16cid:durableId="1453940936">
    <w:abstractNumId w:val="22"/>
  </w:num>
  <w:num w:numId="10" w16cid:durableId="1190030798">
    <w:abstractNumId w:val="4"/>
  </w:num>
  <w:num w:numId="11" w16cid:durableId="1545017436">
    <w:abstractNumId w:val="13"/>
  </w:num>
  <w:num w:numId="12" w16cid:durableId="1479297263">
    <w:abstractNumId w:val="3"/>
  </w:num>
  <w:num w:numId="13" w16cid:durableId="2026513069">
    <w:abstractNumId w:val="24"/>
  </w:num>
  <w:num w:numId="14" w16cid:durableId="25909023">
    <w:abstractNumId w:val="19"/>
  </w:num>
  <w:num w:numId="15" w16cid:durableId="1861359028">
    <w:abstractNumId w:val="14"/>
  </w:num>
  <w:num w:numId="16" w16cid:durableId="258175614">
    <w:abstractNumId w:val="7"/>
  </w:num>
  <w:num w:numId="17" w16cid:durableId="1066605660">
    <w:abstractNumId w:val="16"/>
  </w:num>
  <w:num w:numId="18" w16cid:durableId="173501784">
    <w:abstractNumId w:val="12"/>
  </w:num>
  <w:num w:numId="19" w16cid:durableId="576020008">
    <w:abstractNumId w:val="10"/>
  </w:num>
  <w:num w:numId="20" w16cid:durableId="1130517979">
    <w:abstractNumId w:val="8"/>
  </w:num>
  <w:num w:numId="21" w16cid:durableId="535894747">
    <w:abstractNumId w:val="27"/>
  </w:num>
  <w:num w:numId="22" w16cid:durableId="498083263">
    <w:abstractNumId w:val="17"/>
  </w:num>
  <w:num w:numId="23" w16cid:durableId="1489054252">
    <w:abstractNumId w:val="25"/>
  </w:num>
  <w:num w:numId="24" w16cid:durableId="1015233664">
    <w:abstractNumId w:val="6"/>
  </w:num>
  <w:num w:numId="25" w16cid:durableId="1613128978">
    <w:abstractNumId w:val="0"/>
  </w:num>
  <w:num w:numId="26" w16cid:durableId="1414619987">
    <w:abstractNumId w:val="2"/>
  </w:num>
  <w:num w:numId="27" w16cid:durableId="1834298036">
    <w:abstractNumId w:val="21"/>
  </w:num>
  <w:num w:numId="28" w16cid:durableId="913973468">
    <w:abstractNumId w:val="9"/>
  </w:num>
  <w:num w:numId="29" w16cid:durableId="867375538">
    <w:abstractNumId w:val="23"/>
  </w:num>
  <w:num w:numId="30" w16cid:durableId="2414560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6A"/>
    <w:rsid w:val="000501C2"/>
    <w:rsid w:val="000526A5"/>
    <w:rsid w:val="000824FC"/>
    <w:rsid w:val="000A1F16"/>
    <w:rsid w:val="000A373D"/>
    <w:rsid w:val="000B2DE0"/>
    <w:rsid w:val="000E5412"/>
    <w:rsid w:val="0014452C"/>
    <w:rsid w:val="001A3761"/>
    <w:rsid w:val="001D3976"/>
    <w:rsid w:val="00221FFE"/>
    <w:rsid w:val="00276DCC"/>
    <w:rsid w:val="003415FB"/>
    <w:rsid w:val="003916B0"/>
    <w:rsid w:val="003C1B6A"/>
    <w:rsid w:val="003C4EBC"/>
    <w:rsid w:val="00405830"/>
    <w:rsid w:val="00407223"/>
    <w:rsid w:val="00467F17"/>
    <w:rsid w:val="0049269A"/>
    <w:rsid w:val="00495481"/>
    <w:rsid w:val="004B81CD"/>
    <w:rsid w:val="004F1E91"/>
    <w:rsid w:val="00534396"/>
    <w:rsid w:val="005F4514"/>
    <w:rsid w:val="00600F62"/>
    <w:rsid w:val="00674C05"/>
    <w:rsid w:val="00677DAE"/>
    <w:rsid w:val="006F157E"/>
    <w:rsid w:val="007A0D86"/>
    <w:rsid w:val="007F3551"/>
    <w:rsid w:val="007F51AF"/>
    <w:rsid w:val="0081FE8B"/>
    <w:rsid w:val="00832CF2"/>
    <w:rsid w:val="00851FA1"/>
    <w:rsid w:val="00867BF4"/>
    <w:rsid w:val="008E7AEA"/>
    <w:rsid w:val="00915992"/>
    <w:rsid w:val="00A64E8E"/>
    <w:rsid w:val="00AB43A5"/>
    <w:rsid w:val="00B03C7C"/>
    <w:rsid w:val="00B40411"/>
    <w:rsid w:val="00B7B208"/>
    <w:rsid w:val="00BA16F9"/>
    <w:rsid w:val="00BA5217"/>
    <w:rsid w:val="00C15076"/>
    <w:rsid w:val="00C17022"/>
    <w:rsid w:val="00C360C3"/>
    <w:rsid w:val="00C93AB9"/>
    <w:rsid w:val="00CF130B"/>
    <w:rsid w:val="00D4315B"/>
    <w:rsid w:val="00E829A0"/>
    <w:rsid w:val="00E93D73"/>
    <w:rsid w:val="00F35482"/>
    <w:rsid w:val="00F3B5B3"/>
    <w:rsid w:val="00F45C82"/>
    <w:rsid w:val="00F57EBB"/>
    <w:rsid w:val="00F92FFD"/>
    <w:rsid w:val="00FD75C1"/>
    <w:rsid w:val="0110AA04"/>
    <w:rsid w:val="011B3013"/>
    <w:rsid w:val="011DF9D2"/>
    <w:rsid w:val="0129CA39"/>
    <w:rsid w:val="0133C78B"/>
    <w:rsid w:val="013CA3E1"/>
    <w:rsid w:val="01423E06"/>
    <w:rsid w:val="016DF09B"/>
    <w:rsid w:val="01A36ECD"/>
    <w:rsid w:val="01E6D176"/>
    <w:rsid w:val="01F0830B"/>
    <w:rsid w:val="020496F8"/>
    <w:rsid w:val="021090D3"/>
    <w:rsid w:val="024CC740"/>
    <w:rsid w:val="027F4EFD"/>
    <w:rsid w:val="02D9BEDD"/>
    <w:rsid w:val="02E7047C"/>
    <w:rsid w:val="03797A27"/>
    <w:rsid w:val="03BD3A84"/>
    <w:rsid w:val="049B10B1"/>
    <w:rsid w:val="04B35A88"/>
    <w:rsid w:val="04C6E42A"/>
    <w:rsid w:val="04CB90DA"/>
    <w:rsid w:val="04F51664"/>
    <w:rsid w:val="04FBCBF8"/>
    <w:rsid w:val="05121B14"/>
    <w:rsid w:val="051676A1"/>
    <w:rsid w:val="055BA21F"/>
    <w:rsid w:val="058B6DD0"/>
    <w:rsid w:val="058BF8F5"/>
    <w:rsid w:val="059A18CD"/>
    <w:rsid w:val="05DB966A"/>
    <w:rsid w:val="05FE3A95"/>
    <w:rsid w:val="062FAFC4"/>
    <w:rsid w:val="066320A5"/>
    <w:rsid w:val="06B51A88"/>
    <w:rsid w:val="06D8ABB7"/>
    <w:rsid w:val="06F9770E"/>
    <w:rsid w:val="070D7B70"/>
    <w:rsid w:val="0725A06F"/>
    <w:rsid w:val="0749D211"/>
    <w:rsid w:val="077CFC0D"/>
    <w:rsid w:val="07AD51A5"/>
    <w:rsid w:val="08279D9E"/>
    <w:rsid w:val="083D0519"/>
    <w:rsid w:val="08425A99"/>
    <w:rsid w:val="08653FDB"/>
    <w:rsid w:val="08CD62FB"/>
    <w:rsid w:val="08D9A69A"/>
    <w:rsid w:val="08E70A9B"/>
    <w:rsid w:val="08EB7F64"/>
    <w:rsid w:val="08F415F8"/>
    <w:rsid w:val="094DC6B9"/>
    <w:rsid w:val="09FB39EB"/>
    <w:rsid w:val="0A143DBC"/>
    <w:rsid w:val="0A2073C9"/>
    <w:rsid w:val="0A651E7E"/>
    <w:rsid w:val="0A822052"/>
    <w:rsid w:val="0A83B3E0"/>
    <w:rsid w:val="0A974356"/>
    <w:rsid w:val="0A98F7F2"/>
    <w:rsid w:val="0A9F7070"/>
    <w:rsid w:val="0AA1EFD4"/>
    <w:rsid w:val="0AD0AC7F"/>
    <w:rsid w:val="0B975C01"/>
    <w:rsid w:val="0BC86A86"/>
    <w:rsid w:val="0BF1484C"/>
    <w:rsid w:val="0C063B6C"/>
    <w:rsid w:val="0C243448"/>
    <w:rsid w:val="0C802F3D"/>
    <w:rsid w:val="0CB2E783"/>
    <w:rsid w:val="0CD51E89"/>
    <w:rsid w:val="0CE58B16"/>
    <w:rsid w:val="0D32DAAD"/>
    <w:rsid w:val="0D4BC67D"/>
    <w:rsid w:val="0D9B95F1"/>
    <w:rsid w:val="0D9CBF40"/>
    <w:rsid w:val="0DAA5A9A"/>
    <w:rsid w:val="0DADFA17"/>
    <w:rsid w:val="0DEDF538"/>
    <w:rsid w:val="0E30DF89"/>
    <w:rsid w:val="0E447253"/>
    <w:rsid w:val="0E5DF50B"/>
    <w:rsid w:val="0E8AAD91"/>
    <w:rsid w:val="0EB26BE6"/>
    <w:rsid w:val="0EFFEC3D"/>
    <w:rsid w:val="0F103477"/>
    <w:rsid w:val="0F38CD7E"/>
    <w:rsid w:val="0F4742E4"/>
    <w:rsid w:val="0F6C3E3D"/>
    <w:rsid w:val="0FA9A0A9"/>
    <w:rsid w:val="0FB21197"/>
    <w:rsid w:val="0FB8638A"/>
    <w:rsid w:val="0FC04D4A"/>
    <w:rsid w:val="0FCCAFEA"/>
    <w:rsid w:val="0FD1E1EE"/>
    <w:rsid w:val="0FD21BBC"/>
    <w:rsid w:val="0FDC0194"/>
    <w:rsid w:val="10284C33"/>
    <w:rsid w:val="107EC4BD"/>
    <w:rsid w:val="1087E0B2"/>
    <w:rsid w:val="10999614"/>
    <w:rsid w:val="10C0947C"/>
    <w:rsid w:val="10E3E34C"/>
    <w:rsid w:val="110FA502"/>
    <w:rsid w:val="111263A1"/>
    <w:rsid w:val="1126C5A6"/>
    <w:rsid w:val="113114D9"/>
    <w:rsid w:val="11316606"/>
    <w:rsid w:val="11FEBF5A"/>
    <w:rsid w:val="12067513"/>
    <w:rsid w:val="122EACDC"/>
    <w:rsid w:val="1233FB58"/>
    <w:rsid w:val="126D8804"/>
    <w:rsid w:val="12703063"/>
    <w:rsid w:val="12781DE9"/>
    <w:rsid w:val="12A3DEFF"/>
    <w:rsid w:val="12CE6865"/>
    <w:rsid w:val="12D243F4"/>
    <w:rsid w:val="1316C5D4"/>
    <w:rsid w:val="132417AC"/>
    <w:rsid w:val="13A24574"/>
    <w:rsid w:val="13CA7D3D"/>
    <w:rsid w:val="140D641A"/>
    <w:rsid w:val="14252921"/>
    <w:rsid w:val="1425429E"/>
    <w:rsid w:val="146F8C23"/>
    <w:rsid w:val="15590E29"/>
    <w:rsid w:val="15910CDA"/>
    <w:rsid w:val="16778FF0"/>
    <w:rsid w:val="16B61A57"/>
    <w:rsid w:val="16C2FB9D"/>
    <w:rsid w:val="1712DAC3"/>
    <w:rsid w:val="173102AC"/>
    <w:rsid w:val="174504DC"/>
    <w:rsid w:val="17AA4D12"/>
    <w:rsid w:val="17B4B28E"/>
    <w:rsid w:val="17EEBCDE"/>
    <w:rsid w:val="184903F7"/>
    <w:rsid w:val="1862CB69"/>
    <w:rsid w:val="1873549A"/>
    <w:rsid w:val="18D91047"/>
    <w:rsid w:val="18E34B5E"/>
    <w:rsid w:val="19122748"/>
    <w:rsid w:val="1917A938"/>
    <w:rsid w:val="195002AE"/>
    <w:rsid w:val="1969C1CD"/>
    <w:rsid w:val="1982D85F"/>
    <w:rsid w:val="19943D48"/>
    <w:rsid w:val="1995585E"/>
    <w:rsid w:val="19A3BE95"/>
    <w:rsid w:val="1A272438"/>
    <w:rsid w:val="1A5AF283"/>
    <w:rsid w:val="1A7B4248"/>
    <w:rsid w:val="1A909EC3"/>
    <w:rsid w:val="1AA09B3C"/>
    <w:rsid w:val="1AD2F754"/>
    <w:rsid w:val="1B273FC4"/>
    <w:rsid w:val="1B693724"/>
    <w:rsid w:val="1B749286"/>
    <w:rsid w:val="1B7739F2"/>
    <w:rsid w:val="1B898B7A"/>
    <w:rsid w:val="1B93E07D"/>
    <w:rsid w:val="1BCB9791"/>
    <w:rsid w:val="1BE60BB0"/>
    <w:rsid w:val="1BEC3DF4"/>
    <w:rsid w:val="1C02BAB9"/>
    <w:rsid w:val="1C18C0A4"/>
    <w:rsid w:val="1C413176"/>
    <w:rsid w:val="1C595221"/>
    <w:rsid w:val="1C71B035"/>
    <w:rsid w:val="1CAF12C8"/>
    <w:rsid w:val="1D1CBA5B"/>
    <w:rsid w:val="1DA45ACA"/>
    <w:rsid w:val="1DB2F343"/>
    <w:rsid w:val="1DB49105"/>
    <w:rsid w:val="1E0548AE"/>
    <w:rsid w:val="1E7599DB"/>
    <w:rsid w:val="1E830B74"/>
    <w:rsid w:val="1EBD3B7E"/>
    <w:rsid w:val="1EC12C3C"/>
    <w:rsid w:val="1EF95603"/>
    <w:rsid w:val="1F049AB5"/>
    <w:rsid w:val="1F0E0CC4"/>
    <w:rsid w:val="1F2B903C"/>
    <w:rsid w:val="1F67DBC8"/>
    <w:rsid w:val="1F8168CC"/>
    <w:rsid w:val="1F9699AF"/>
    <w:rsid w:val="1FA1190F"/>
    <w:rsid w:val="1FA64111"/>
    <w:rsid w:val="1FF28A1E"/>
    <w:rsid w:val="20262B56"/>
    <w:rsid w:val="2067D1E1"/>
    <w:rsid w:val="206FBF67"/>
    <w:rsid w:val="208079FD"/>
    <w:rsid w:val="209B7EA2"/>
    <w:rsid w:val="20CAD10D"/>
    <w:rsid w:val="20E124C5"/>
    <w:rsid w:val="20EA83CC"/>
    <w:rsid w:val="20EA9405"/>
    <w:rsid w:val="212B4B25"/>
    <w:rsid w:val="2130B595"/>
    <w:rsid w:val="21736621"/>
    <w:rsid w:val="21925C27"/>
    <w:rsid w:val="21AE9DA4"/>
    <w:rsid w:val="21C044CE"/>
    <w:rsid w:val="21E863CB"/>
    <w:rsid w:val="21FDA0DB"/>
    <w:rsid w:val="220B0F87"/>
    <w:rsid w:val="222B610D"/>
    <w:rsid w:val="222C147B"/>
    <w:rsid w:val="2284CDEF"/>
    <w:rsid w:val="229FB024"/>
    <w:rsid w:val="22B2245F"/>
    <w:rsid w:val="22C7C95C"/>
    <w:rsid w:val="22E0A757"/>
    <w:rsid w:val="22F76535"/>
    <w:rsid w:val="2301D1F8"/>
    <w:rsid w:val="23136D4F"/>
    <w:rsid w:val="23310FE8"/>
    <w:rsid w:val="234274E5"/>
    <w:rsid w:val="234EF132"/>
    <w:rsid w:val="236612C4"/>
    <w:rsid w:val="23949D5F"/>
    <w:rsid w:val="23E5675F"/>
    <w:rsid w:val="23E8AC6C"/>
    <w:rsid w:val="2422248E"/>
    <w:rsid w:val="243F225A"/>
    <w:rsid w:val="246399BD"/>
    <w:rsid w:val="2465C3B8"/>
    <w:rsid w:val="2472EDCF"/>
    <w:rsid w:val="2492DA91"/>
    <w:rsid w:val="24DC7A40"/>
    <w:rsid w:val="24E8E6D7"/>
    <w:rsid w:val="2547A0E3"/>
    <w:rsid w:val="254FDE4D"/>
    <w:rsid w:val="2555E5C1"/>
    <w:rsid w:val="25624630"/>
    <w:rsid w:val="25684D25"/>
    <w:rsid w:val="25D86583"/>
    <w:rsid w:val="26158295"/>
    <w:rsid w:val="2622EAE0"/>
    <w:rsid w:val="262F05F7"/>
    <w:rsid w:val="2646D744"/>
    <w:rsid w:val="265BC82B"/>
    <w:rsid w:val="2660C7C6"/>
    <w:rsid w:val="26BBD4EE"/>
    <w:rsid w:val="278791BD"/>
    <w:rsid w:val="279F1C74"/>
    <w:rsid w:val="279FB013"/>
    <w:rsid w:val="27B152F6"/>
    <w:rsid w:val="27D80C04"/>
    <w:rsid w:val="284C1906"/>
    <w:rsid w:val="284D987C"/>
    <w:rsid w:val="28768CE2"/>
    <w:rsid w:val="287A510B"/>
    <w:rsid w:val="28A54CE6"/>
    <w:rsid w:val="28F5D191"/>
    <w:rsid w:val="28FD8337"/>
    <w:rsid w:val="290EA0E5"/>
    <w:rsid w:val="291DB0AD"/>
    <w:rsid w:val="294D2357"/>
    <w:rsid w:val="29DF85A4"/>
    <w:rsid w:val="2A1E6E3C"/>
    <w:rsid w:val="2A4C57F3"/>
    <w:rsid w:val="2A57D011"/>
    <w:rsid w:val="2A891EE2"/>
    <w:rsid w:val="2AA60731"/>
    <w:rsid w:val="2AAA7146"/>
    <w:rsid w:val="2AC250FB"/>
    <w:rsid w:val="2B02771A"/>
    <w:rsid w:val="2B16AED3"/>
    <w:rsid w:val="2B89E410"/>
    <w:rsid w:val="2BE9B75D"/>
    <w:rsid w:val="2C3B6F4B"/>
    <w:rsid w:val="2C41D792"/>
    <w:rsid w:val="2C605FB9"/>
    <w:rsid w:val="2C84C419"/>
    <w:rsid w:val="2CC32E09"/>
    <w:rsid w:val="2CDF92E1"/>
    <w:rsid w:val="2D4BAEB0"/>
    <w:rsid w:val="2D5A36AD"/>
    <w:rsid w:val="2D5DBCD7"/>
    <w:rsid w:val="2D94960C"/>
    <w:rsid w:val="2D9CB672"/>
    <w:rsid w:val="2DF21DEF"/>
    <w:rsid w:val="2DFC301A"/>
    <w:rsid w:val="2E0A7C03"/>
    <w:rsid w:val="2E62E82C"/>
    <w:rsid w:val="2ED656CB"/>
    <w:rsid w:val="2ED75006"/>
    <w:rsid w:val="2F5E3C7B"/>
    <w:rsid w:val="2F98007B"/>
    <w:rsid w:val="2FB076EB"/>
    <w:rsid w:val="2FCAC074"/>
    <w:rsid w:val="2FDC16DA"/>
    <w:rsid w:val="2FEF5CAE"/>
    <w:rsid w:val="3085B16F"/>
    <w:rsid w:val="30C0E501"/>
    <w:rsid w:val="30FC2058"/>
    <w:rsid w:val="3108951C"/>
    <w:rsid w:val="31356E19"/>
    <w:rsid w:val="3172CA26"/>
    <w:rsid w:val="3179A624"/>
    <w:rsid w:val="31FC567F"/>
    <w:rsid w:val="322CB67E"/>
    <w:rsid w:val="3241809F"/>
    <w:rsid w:val="32B7215A"/>
    <w:rsid w:val="32FC4E28"/>
    <w:rsid w:val="33157685"/>
    <w:rsid w:val="331BA97D"/>
    <w:rsid w:val="33771A9E"/>
    <w:rsid w:val="33909F91"/>
    <w:rsid w:val="33C4533B"/>
    <w:rsid w:val="33F10F4A"/>
    <w:rsid w:val="33F2CF99"/>
    <w:rsid w:val="33FB97F6"/>
    <w:rsid w:val="33FEB257"/>
    <w:rsid w:val="3459B46D"/>
    <w:rsid w:val="346C493C"/>
    <w:rsid w:val="34981E89"/>
    <w:rsid w:val="34AD77A8"/>
    <w:rsid w:val="34CD15E7"/>
    <w:rsid w:val="34E24244"/>
    <w:rsid w:val="34EBE97E"/>
    <w:rsid w:val="34F5579A"/>
    <w:rsid w:val="3502ECAF"/>
    <w:rsid w:val="35045AAE"/>
    <w:rsid w:val="3522BF74"/>
    <w:rsid w:val="352C6FF2"/>
    <w:rsid w:val="3531C3B7"/>
    <w:rsid w:val="35330CEC"/>
    <w:rsid w:val="35654892"/>
    <w:rsid w:val="358E9FFA"/>
    <w:rsid w:val="3591ED89"/>
    <w:rsid w:val="364D1747"/>
    <w:rsid w:val="366BE52D"/>
    <w:rsid w:val="36716CC3"/>
    <w:rsid w:val="36E8CDFC"/>
    <w:rsid w:val="36F4A474"/>
    <w:rsid w:val="3725EED2"/>
    <w:rsid w:val="372DBDEA"/>
    <w:rsid w:val="374408E4"/>
    <w:rsid w:val="37708904"/>
    <w:rsid w:val="377A45D0"/>
    <w:rsid w:val="37834B84"/>
    <w:rsid w:val="380A1106"/>
    <w:rsid w:val="383948D9"/>
    <w:rsid w:val="383A28CA"/>
    <w:rsid w:val="384A93E9"/>
    <w:rsid w:val="3875B69F"/>
    <w:rsid w:val="3887F68D"/>
    <w:rsid w:val="388B9A4F"/>
    <w:rsid w:val="388DE40E"/>
    <w:rsid w:val="38B8D660"/>
    <w:rsid w:val="38BD4AA7"/>
    <w:rsid w:val="38C6017B"/>
    <w:rsid w:val="38DE2D07"/>
    <w:rsid w:val="38F99D73"/>
    <w:rsid w:val="39249D71"/>
    <w:rsid w:val="397F2999"/>
    <w:rsid w:val="39BD3575"/>
    <w:rsid w:val="39CF4854"/>
    <w:rsid w:val="39D5F92B"/>
    <w:rsid w:val="39DACD06"/>
    <w:rsid w:val="39DDB102"/>
    <w:rsid w:val="3A040613"/>
    <w:rsid w:val="3A2A31B8"/>
    <w:rsid w:val="3A33595D"/>
    <w:rsid w:val="3A514BFC"/>
    <w:rsid w:val="3A7F4348"/>
    <w:rsid w:val="3AD88E7D"/>
    <w:rsid w:val="3AF49D43"/>
    <w:rsid w:val="3B42A486"/>
    <w:rsid w:val="3B4958BA"/>
    <w:rsid w:val="3B4E2074"/>
    <w:rsid w:val="3B70E99B"/>
    <w:rsid w:val="3C0B06C7"/>
    <w:rsid w:val="3C3C0A9C"/>
    <w:rsid w:val="3C59A151"/>
    <w:rsid w:val="3C725810"/>
    <w:rsid w:val="3CB5B249"/>
    <w:rsid w:val="3CE5291B"/>
    <w:rsid w:val="3CEA7ACA"/>
    <w:rsid w:val="3CFDDA5F"/>
    <w:rsid w:val="3D05648E"/>
    <w:rsid w:val="3D2DDE36"/>
    <w:rsid w:val="3D4800C4"/>
    <w:rsid w:val="3DA6D728"/>
    <w:rsid w:val="3DAC4E46"/>
    <w:rsid w:val="3DD7DAFD"/>
    <w:rsid w:val="3E0138C1"/>
    <w:rsid w:val="3E0A60E8"/>
    <w:rsid w:val="3E288D53"/>
    <w:rsid w:val="3E2CB892"/>
    <w:rsid w:val="3E5282CE"/>
    <w:rsid w:val="3E58292C"/>
    <w:rsid w:val="3E994867"/>
    <w:rsid w:val="3EA1752F"/>
    <w:rsid w:val="3EC1B2BA"/>
    <w:rsid w:val="3F393A1C"/>
    <w:rsid w:val="3F61E2A6"/>
    <w:rsid w:val="3F9D0922"/>
    <w:rsid w:val="3FC45DB4"/>
    <w:rsid w:val="401C1D73"/>
    <w:rsid w:val="40444766"/>
    <w:rsid w:val="40445ABE"/>
    <w:rsid w:val="406F2299"/>
    <w:rsid w:val="4080FB9D"/>
    <w:rsid w:val="4090A0F6"/>
    <w:rsid w:val="40AA9764"/>
    <w:rsid w:val="40AFE8BF"/>
    <w:rsid w:val="40D846EA"/>
    <w:rsid w:val="40F20F93"/>
    <w:rsid w:val="411EB8E6"/>
    <w:rsid w:val="413DBD90"/>
    <w:rsid w:val="416D62C8"/>
    <w:rsid w:val="418FC9EE"/>
    <w:rsid w:val="4194B809"/>
    <w:rsid w:val="4201FFDA"/>
    <w:rsid w:val="42531261"/>
    <w:rsid w:val="42B34F27"/>
    <w:rsid w:val="42D4A9E4"/>
    <w:rsid w:val="4309607E"/>
    <w:rsid w:val="43B55153"/>
    <w:rsid w:val="43C21E47"/>
    <w:rsid w:val="43E762F3"/>
    <w:rsid w:val="43F3721B"/>
    <w:rsid w:val="442717AF"/>
    <w:rsid w:val="4469ED8D"/>
    <w:rsid w:val="449C2D14"/>
    <w:rsid w:val="44CEB746"/>
    <w:rsid w:val="4517CBE1"/>
    <w:rsid w:val="456A7BE7"/>
    <w:rsid w:val="45A98994"/>
    <w:rsid w:val="45B0B2A0"/>
    <w:rsid w:val="45BA0A57"/>
    <w:rsid w:val="46070C6C"/>
    <w:rsid w:val="46135E3B"/>
    <w:rsid w:val="46137602"/>
    <w:rsid w:val="463600D6"/>
    <w:rsid w:val="465BD4CC"/>
    <w:rsid w:val="46633B11"/>
    <w:rsid w:val="46CCC49F"/>
    <w:rsid w:val="470E0AE4"/>
    <w:rsid w:val="4710A246"/>
    <w:rsid w:val="471F2A43"/>
    <w:rsid w:val="4733702B"/>
    <w:rsid w:val="476FABB9"/>
    <w:rsid w:val="47767F2D"/>
    <w:rsid w:val="47A3408E"/>
    <w:rsid w:val="47AB5C26"/>
    <w:rsid w:val="47E5E315"/>
    <w:rsid w:val="47F48F8E"/>
    <w:rsid w:val="480695DD"/>
    <w:rsid w:val="4807D837"/>
    <w:rsid w:val="48106A89"/>
    <w:rsid w:val="4835E84E"/>
    <w:rsid w:val="483F0460"/>
    <w:rsid w:val="4843AFBD"/>
    <w:rsid w:val="485014B0"/>
    <w:rsid w:val="48780708"/>
    <w:rsid w:val="4890B2D4"/>
    <w:rsid w:val="48B9A8C5"/>
    <w:rsid w:val="48DF5AD1"/>
    <w:rsid w:val="48E412CB"/>
    <w:rsid w:val="48EA6E04"/>
    <w:rsid w:val="49038B8C"/>
    <w:rsid w:val="493C2887"/>
    <w:rsid w:val="49680AD8"/>
    <w:rsid w:val="49E10F27"/>
    <w:rsid w:val="4A41002F"/>
    <w:rsid w:val="4AB1840A"/>
    <w:rsid w:val="4ADF9C15"/>
    <w:rsid w:val="4B0360EB"/>
    <w:rsid w:val="4B52CF7D"/>
    <w:rsid w:val="4B5514A1"/>
    <w:rsid w:val="4B602688"/>
    <w:rsid w:val="4B756633"/>
    <w:rsid w:val="4BD51BC5"/>
    <w:rsid w:val="4BE41369"/>
    <w:rsid w:val="4BE5D76A"/>
    <w:rsid w:val="4C0EAD2F"/>
    <w:rsid w:val="4C0EC2BC"/>
    <w:rsid w:val="4C16AC79"/>
    <w:rsid w:val="4C390609"/>
    <w:rsid w:val="4C683DB0"/>
    <w:rsid w:val="4C7303AA"/>
    <w:rsid w:val="4C8AE3FE"/>
    <w:rsid w:val="4CB8D3F7"/>
    <w:rsid w:val="4CBD7D2A"/>
    <w:rsid w:val="4D6D2F48"/>
    <w:rsid w:val="4D975707"/>
    <w:rsid w:val="4DC3A32F"/>
    <w:rsid w:val="4DF08425"/>
    <w:rsid w:val="4E3B7BFB"/>
    <w:rsid w:val="4E43E9C2"/>
    <w:rsid w:val="4F08FFA9"/>
    <w:rsid w:val="4F157BC2"/>
    <w:rsid w:val="4F4141C6"/>
    <w:rsid w:val="4F53544F"/>
    <w:rsid w:val="4F5F7C2A"/>
    <w:rsid w:val="4FD84D10"/>
    <w:rsid w:val="4FE2F64A"/>
    <w:rsid w:val="506D1857"/>
    <w:rsid w:val="5070D62F"/>
    <w:rsid w:val="50B2120F"/>
    <w:rsid w:val="50D5DE47"/>
    <w:rsid w:val="50DC8325"/>
    <w:rsid w:val="511C5AE0"/>
    <w:rsid w:val="512F4838"/>
    <w:rsid w:val="5144CD76"/>
    <w:rsid w:val="514B39E8"/>
    <w:rsid w:val="5156EAD3"/>
    <w:rsid w:val="5176AE5A"/>
    <w:rsid w:val="51CE1564"/>
    <w:rsid w:val="51FE3C6F"/>
    <w:rsid w:val="523EFE1A"/>
    <w:rsid w:val="5273AA24"/>
    <w:rsid w:val="52A56727"/>
    <w:rsid w:val="52A6E27F"/>
    <w:rsid w:val="5314D9B7"/>
    <w:rsid w:val="53416F75"/>
    <w:rsid w:val="539A0CD0"/>
    <w:rsid w:val="53A2A9B5"/>
    <w:rsid w:val="53A6191B"/>
    <w:rsid w:val="53D022E9"/>
    <w:rsid w:val="53ECBCD6"/>
    <w:rsid w:val="53F3CAB1"/>
    <w:rsid w:val="542C00A2"/>
    <w:rsid w:val="54476F23"/>
    <w:rsid w:val="546DFE78"/>
    <w:rsid w:val="548EC41B"/>
    <w:rsid w:val="549BA6B9"/>
    <w:rsid w:val="54B64AEA"/>
    <w:rsid w:val="54B676B6"/>
    <w:rsid w:val="54C7A94D"/>
    <w:rsid w:val="54E7D9AA"/>
    <w:rsid w:val="5502C9BD"/>
    <w:rsid w:val="551EB2DF"/>
    <w:rsid w:val="5525DBEB"/>
    <w:rsid w:val="556BF34A"/>
    <w:rsid w:val="5590270D"/>
    <w:rsid w:val="559083AC"/>
    <w:rsid w:val="55B66CE9"/>
    <w:rsid w:val="55B7F74E"/>
    <w:rsid w:val="55C61410"/>
    <w:rsid w:val="55C7D103"/>
    <w:rsid w:val="55E2C8B2"/>
    <w:rsid w:val="56273FE9"/>
    <w:rsid w:val="562A5BF6"/>
    <w:rsid w:val="5631010C"/>
    <w:rsid w:val="5641AC1A"/>
    <w:rsid w:val="564E7B66"/>
    <w:rsid w:val="56885987"/>
    <w:rsid w:val="56958224"/>
    <w:rsid w:val="56C9C00C"/>
    <w:rsid w:val="572BF76E"/>
    <w:rsid w:val="576FCD60"/>
    <w:rsid w:val="579416C4"/>
    <w:rsid w:val="57D2AABE"/>
    <w:rsid w:val="57F1319B"/>
    <w:rsid w:val="5806E15F"/>
    <w:rsid w:val="58296B23"/>
    <w:rsid w:val="58315285"/>
    <w:rsid w:val="583EFC8C"/>
    <w:rsid w:val="58588460"/>
    <w:rsid w:val="58591A9E"/>
    <w:rsid w:val="586F7BA3"/>
    <w:rsid w:val="58AD39D7"/>
    <w:rsid w:val="58D64670"/>
    <w:rsid w:val="58D6A175"/>
    <w:rsid w:val="58EAA368"/>
    <w:rsid w:val="5961FCB8"/>
    <w:rsid w:val="5973D99F"/>
    <w:rsid w:val="597E2EA2"/>
    <w:rsid w:val="59BC3EB0"/>
    <w:rsid w:val="5A3F646D"/>
    <w:rsid w:val="5A43A046"/>
    <w:rsid w:val="5A5A9635"/>
    <w:rsid w:val="5A639830"/>
    <w:rsid w:val="5AF8F2A0"/>
    <w:rsid w:val="5AFA79F5"/>
    <w:rsid w:val="5AFFAADE"/>
    <w:rsid w:val="5B45C2B6"/>
    <w:rsid w:val="5B5BCF4D"/>
    <w:rsid w:val="5B5D0790"/>
    <w:rsid w:val="5C6A6669"/>
    <w:rsid w:val="5CA39721"/>
    <w:rsid w:val="5CB5CF64"/>
    <w:rsid w:val="5CD4D1C9"/>
    <w:rsid w:val="5CD9C955"/>
    <w:rsid w:val="5CEEE8DA"/>
    <w:rsid w:val="5D2CF0BC"/>
    <w:rsid w:val="5D395609"/>
    <w:rsid w:val="5D417406"/>
    <w:rsid w:val="5D593A70"/>
    <w:rsid w:val="5DA4CB07"/>
    <w:rsid w:val="5DAA1298"/>
    <w:rsid w:val="5E2CC483"/>
    <w:rsid w:val="5E309DFA"/>
    <w:rsid w:val="5E60731F"/>
    <w:rsid w:val="5E70A22A"/>
    <w:rsid w:val="5EA8818F"/>
    <w:rsid w:val="5EADD49D"/>
    <w:rsid w:val="5EFBB30A"/>
    <w:rsid w:val="5F16E332"/>
    <w:rsid w:val="5F212394"/>
    <w:rsid w:val="5F2348B5"/>
    <w:rsid w:val="5F4DD07F"/>
    <w:rsid w:val="5F51EFC5"/>
    <w:rsid w:val="5F85C6C2"/>
    <w:rsid w:val="5FED7026"/>
    <w:rsid w:val="607B3F3A"/>
    <w:rsid w:val="60BCF3F5"/>
    <w:rsid w:val="60EC00D3"/>
    <w:rsid w:val="61035C00"/>
    <w:rsid w:val="6127BF4A"/>
    <w:rsid w:val="613E2E5D"/>
    <w:rsid w:val="61449555"/>
    <w:rsid w:val="616E8251"/>
    <w:rsid w:val="617D8DA2"/>
    <w:rsid w:val="61869CFB"/>
    <w:rsid w:val="61894087"/>
    <w:rsid w:val="6194D0B3"/>
    <w:rsid w:val="61A403CE"/>
    <w:rsid w:val="61B68D27"/>
    <w:rsid w:val="61B6CAE9"/>
    <w:rsid w:val="623589CE"/>
    <w:rsid w:val="625DB074"/>
    <w:rsid w:val="627E512B"/>
    <w:rsid w:val="62820ABC"/>
    <w:rsid w:val="62A3CBC0"/>
    <w:rsid w:val="62A6540B"/>
    <w:rsid w:val="62B75D84"/>
    <w:rsid w:val="62BD6784"/>
    <w:rsid w:val="62E929E9"/>
    <w:rsid w:val="633B9EB2"/>
    <w:rsid w:val="63DF26B7"/>
    <w:rsid w:val="63EC91D8"/>
    <w:rsid w:val="6470C3FA"/>
    <w:rsid w:val="647D4AB4"/>
    <w:rsid w:val="64B5930B"/>
    <w:rsid w:val="64D684BC"/>
    <w:rsid w:val="64EFCC99"/>
    <w:rsid w:val="66399C6B"/>
    <w:rsid w:val="665CB1AA"/>
    <w:rsid w:val="6663634A"/>
    <w:rsid w:val="66648A53"/>
    <w:rsid w:val="66E4CF1B"/>
    <w:rsid w:val="66F7750C"/>
    <w:rsid w:val="6707FED2"/>
    <w:rsid w:val="6726F997"/>
    <w:rsid w:val="674BE6DE"/>
    <w:rsid w:val="67C26BF2"/>
    <w:rsid w:val="67CCD7A6"/>
    <w:rsid w:val="67F8820B"/>
    <w:rsid w:val="68006F91"/>
    <w:rsid w:val="68240C94"/>
    <w:rsid w:val="683857F9"/>
    <w:rsid w:val="686D8821"/>
    <w:rsid w:val="68965D9A"/>
    <w:rsid w:val="68C405DB"/>
    <w:rsid w:val="68ECC53F"/>
    <w:rsid w:val="68ED0D2B"/>
    <w:rsid w:val="691AC38A"/>
    <w:rsid w:val="6946588E"/>
    <w:rsid w:val="696F772A"/>
    <w:rsid w:val="698345A0"/>
    <w:rsid w:val="6989042E"/>
    <w:rsid w:val="69A9F5DF"/>
    <w:rsid w:val="69B118F3"/>
    <w:rsid w:val="69D5B2EE"/>
    <w:rsid w:val="6A00B2EA"/>
    <w:rsid w:val="6A0E3747"/>
    <w:rsid w:val="6A6497FF"/>
    <w:rsid w:val="6A7FCF6C"/>
    <w:rsid w:val="6A8D211A"/>
    <w:rsid w:val="6AB17D4F"/>
    <w:rsid w:val="6AE228EF"/>
    <w:rsid w:val="6AEE8D96"/>
    <w:rsid w:val="6B3022CD"/>
    <w:rsid w:val="6B5F1171"/>
    <w:rsid w:val="6B7129C9"/>
    <w:rsid w:val="6BA75706"/>
    <w:rsid w:val="6BC6DA29"/>
    <w:rsid w:val="6C006860"/>
    <w:rsid w:val="6C1D6BC9"/>
    <w:rsid w:val="6C246601"/>
    <w:rsid w:val="6C4D2D62"/>
    <w:rsid w:val="6C5523D7"/>
    <w:rsid w:val="6C586AB3"/>
    <w:rsid w:val="6C85F51D"/>
    <w:rsid w:val="6CB80E5C"/>
    <w:rsid w:val="6CC0A4F0"/>
    <w:rsid w:val="6CE6D86F"/>
    <w:rsid w:val="6CFDFDC7"/>
    <w:rsid w:val="6D1C355C"/>
    <w:rsid w:val="6D2F6243"/>
    <w:rsid w:val="6D387165"/>
    <w:rsid w:val="6D8D8437"/>
    <w:rsid w:val="6DA4C333"/>
    <w:rsid w:val="6DABFE11"/>
    <w:rsid w:val="6DF0F438"/>
    <w:rsid w:val="6E7D6702"/>
    <w:rsid w:val="6EA53DBB"/>
    <w:rsid w:val="6F026D58"/>
    <w:rsid w:val="6F6FE887"/>
    <w:rsid w:val="6F7129F5"/>
    <w:rsid w:val="6F780FE4"/>
    <w:rsid w:val="6FCAE79D"/>
    <w:rsid w:val="6FCD7DD7"/>
    <w:rsid w:val="6FDEB8AE"/>
    <w:rsid w:val="70410E1C"/>
    <w:rsid w:val="705F9354"/>
    <w:rsid w:val="709C1A04"/>
    <w:rsid w:val="70C9E91C"/>
    <w:rsid w:val="70E61C0C"/>
    <w:rsid w:val="711BA1BA"/>
    <w:rsid w:val="712894FA"/>
    <w:rsid w:val="713FCFC4"/>
    <w:rsid w:val="71516A73"/>
    <w:rsid w:val="71827695"/>
    <w:rsid w:val="719F6451"/>
    <w:rsid w:val="721B46DC"/>
    <w:rsid w:val="7247D708"/>
    <w:rsid w:val="725686FB"/>
    <w:rsid w:val="7261D73E"/>
    <w:rsid w:val="7295E532"/>
    <w:rsid w:val="72C4655B"/>
    <w:rsid w:val="72CDE4F4"/>
    <w:rsid w:val="72EA090E"/>
    <w:rsid w:val="730681EF"/>
    <w:rsid w:val="73172BF6"/>
    <w:rsid w:val="73300F92"/>
    <w:rsid w:val="73432238"/>
    <w:rsid w:val="734D6ED3"/>
    <w:rsid w:val="738731F5"/>
    <w:rsid w:val="739C9B6D"/>
    <w:rsid w:val="740F6369"/>
    <w:rsid w:val="74AEFCEC"/>
    <w:rsid w:val="74C6CAF0"/>
    <w:rsid w:val="74CDB7C2"/>
    <w:rsid w:val="752095C2"/>
    <w:rsid w:val="75B98D2F"/>
    <w:rsid w:val="75CA0288"/>
    <w:rsid w:val="75D720DC"/>
    <w:rsid w:val="75EB1583"/>
    <w:rsid w:val="763CBF5B"/>
    <w:rsid w:val="766441F4"/>
    <w:rsid w:val="771B2B81"/>
    <w:rsid w:val="779EB2F3"/>
    <w:rsid w:val="77C41EC3"/>
    <w:rsid w:val="77C8ECB5"/>
    <w:rsid w:val="784FB3D2"/>
    <w:rsid w:val="78579AF6"/>
    <w:rsid w:val="78DEEB68"/>
    <w:rsid w:val="78F12DF1"/>
    <w:rsid w:val="790A564E"/>
    <w:rsid w:val="794C04F3"/>
    <w:rsid w:val="799156AA"/>
    <w:rsid w:val="79D3CEFF"/>
    <w:rsid w:val="7A27C000"/>
    <w:rsid w:val="7A691961"/>
    <w:rsid w:val="7ACF7740"/>
    <w:rsid w:val="7B2E9887"/>
    <w:rsid w:val="7B38CBD0"/>
    <w:rsid w:val="7BB6159A"/>
    <w:rsid w:val="7BFB1E68"/>
    <w:rsid w:val="7C046D33"/>
    <w:rsid w:val="7C05A929"/>
    <w:rsid w:val="7C45CF62"/>
    <w:rsid w:val="7C9D789F"/>
    <w:rsid w:val="7CACA95D"/>
    <w:rsid w:val="7CC600D7"/>
    <w:rsid w:val="7D007D69"/>
    <w:rsid w:val="7D1CB6E2"/>
    <w:rsid w:val="7DA9CECE"/>
    <w:rsid w:val="7DC49F14"/>
    <w:rsid w:val="7DDE030E"/>
    <w:rsid w:val="7E394900"/>
    <w:rsid w:val="7E58EEEE"/>
    <w:rsid w:val="7E85D4DF"/>
    <w:rsid w:val="7EAA832B"/>
    <w:rsid w:val="7EB88743"/>
    <w:rsid w:val="7EC52C7B"/>
    <w:rsid w:val="7EC5F417"/>
    <w:rsid w:val="7F09C913"/>
    <w:rsid w:val="7F3ED4F2"/>
    <w:rsid w:val="7F4E2CEC"/>
    <w:rsid w:val="7F5158AF"/>
    <w:rsid w:val="7F606F75"/>
    <w:rsid w:val="7F6E2562"/>
    <w:rsid w:val="7F7953AC"/>
    <w:rsid w:val="7FA21E1A"/>
    <w:rsid w:val="7FD51961"/>
    <w:rsid w:val="7F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7D6D"/>
  <w15:chartTrackingRefBased/>
  <w15:docId w15:val="{30F958E2-F6B4-48C6-BE6E-CB72D77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58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1">
    <w:name w:val="Mention1"/>
    <w:basedOn w:val="DefaultParagraphFont"/>
    <w:uiPriority w:val="99"/>
    <w:unhideWhenUsed/>
    <w:rsid w:val="00674C0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668E191C-FB55-4B57-9417-663060873E9F}">
    <t:Anchor>
      <t:Comment id="871874783"/>
    </t:Anchor>
    <t:History>
      <t:Event id="{CC1BA9DA-8BD7-4B4E-B49F-CB207DBAF95D}" time="2021-12-09T08:15:48.809Z">
        <t:Attribution userId="S::rtorppa@ad.helsinki.fi::ac537326-c2d5-4530-92bc-da36deb7a28f" userProvider="AD" userName="Torppa, Ritva L"/>
        <t:Anchor>
          <t:Comment id="1771982401"/>
        </t:Anchor>
        <t:Create/>
      </t:Event>
      <t:Event id="{10A4B32F-6E3E-44EB-BEB1-21D778F26702}" time="2021-12-09T08:15:48.809Z">
        <t:Attribution userId="S::rtorppa@ad.helsinki.fi::ac537326-c2d5-4530-92bc-da36deb7a28f" userProvider="AD" userName="Torppa, Ritva L"/>
        <t:Anchor>
          <t:Comment id="1771982401"/>
        </t:Anchor>
        <t:Assign userId="S::milaakso@ad.helsinki.fi::3a85cab6-a34a-4d15-9704-eb58aa80d4c3" userProvider="AD" userName="Laakso, Minna S M"/>
      </t:Event>
      <t:Event id="{24823E6E-422D-49EF-AC0A-498CD1E8B169}" time="2021-12-09T08:15:48.809Z">
        <t:Attribution userId="S::rtorppa@ad.helsinki.fi::ac537326-c2d5-4530-92bc-da36deb7a28f" userProvider="AD" userName="Torppa, Ritva L"/>
        <t:Anchor>
          <t:Comment id="1771982401"/>
        </t:Anchor>
        <t:SetTitle title="@Laakso, Minna S M @Ikonen, Alisa @Surakka, Susanna K"/>
      </t:Event>
      <t:Event id="{19751638-066F-4E2E-8908-AA20D69AA150}" time="2021-12-10T06:06:29.638Z">
        <t:Attribution userId="S::rtorppa@ad.helsinki.fi::ac537326-c2d5-4530-92bc-da36deb7a28f" userProvider="AD" userName="Torppa, Ritva L"/>
        <t:Anchor>
          <t:Comment id="2117814501"/>
        </t:Anchor>
        <t:UnassignAll/>
      </t:Event>
      <t:Event id="{E5ED2957-0970-4A32-B0D0-42791A5686A0}" time="2021-12-10T06:06:29.638Z">
        <t:Attribution userId="S::rtorppa@ad.helsinki.fi::ac537326-c2d5-4530-92bc-da36deb7a28f" userProvider="AD" userName="Torppa, Ritva L"/>
        <t:Anchor>
          <t:Comment id="2117814501"/>
        </t:Anchor>
        <t:Assign userId="S::susannas@ad.helsinki.fi::c0eef1f2-d896-41ef-90ab-df32584e30cf" userProvider="AD" userName="Surakka, Susanna K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4971D1E86C47AC39077FB75C5C73" ma:contentTypeVersion="6" ma:contentTypeDescription="Create a new document." ma:contentTypeScope="" ma:versionID="bc9d16f69deaa21a5c6cf670a6157d58">
  <xsd:schema xmlns:xsd="http://www.w3.org/2001/XMLSchema" xmlns:xs="http://www.w3.org/2001/XMLSchema" xmlns:p="http://schemas.microsoft.com/office/2006/metadata/properties" xmlns:ns2="0389c386-d50f-45c9-9b4a-4268ccf6200d" xmlns:ns3="6af48039-63b1-4769-a066-adca03495894" targetNamespace="http://schemas.microsoft.com/office/2006/metadata/properties" ma:root="true" ma:fieldsID="27991cae1b7a417a1e95aebdbad06559" ns2:_="" ns3:_="">
    <xsd:import namespace="0389c386-d50f-45c9-9b4a-4268ccf6200d"/>
    <xsd:import namespace="6af48039-63b1-4769-a066-adca0349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386-d50f-45c9-9b4a-4268ccf6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8039-63b1-4769-a066-adca0349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B8333-ACCA-42B9-904A-D4A3CDA8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9c386-d50f-45c9-9b4a-4268ccf6200d"/>
    <ds:schemaRef ds:uri="6af48039-63b1-4769-a066-adca0349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52954-63BE-4882-BBD5-768B58F4F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5E52D-B810-491F-A8AA-DE1F5AA1C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Torppa, Ritva L</dc:creator>
  <cp:keywords/>
  <dc:description/>
  <cp:lastModifiedBy>Torppa, Ritva L</cp:lastModifiedBy>
  <cp:revision>9</cp:revision>
  <dcterms:created xsi:type="dcterms:W3CDTF">2022-05-09T05:58:00Z</dcterms:created>
  <dcterms:modified xsi:type="dcterms:W3CDTF">2023-05-09T05:52:00Z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0x01010097064971D1E86C47AC39077FB75C5C73</vt:lpwstr>
  </property>
</Properties>
</file>