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327F" w14:textId="46F5FB2B" w:rsidR="00053D5C" w:rsidRDefault="00053D5C" w:rsidP="00053D5C">
      <w:r>
        <w:t>Miten käytät tulostimia</w:t>
      </w:r>
      <w:r w:rsidR="00841C57">
        <w:t xml:space="preserve"> </w:t>
      </w:r>
      <w:r>
        <w:t>yliopiston kirjastoilla?</w:t>
      </w:r>
    </w:p>
    <w:p w14:paraId="638D6953" w14:textId="73780D4A" w:rsidR="00053D5C" w:rsidRDefault="00053D5C" w:rsidP="00053D5C">
      <w:r>
        <w:t>Täällä yliopiston pääkirjastolla</w:t>
      </w:r>
      <w:r w:rsidR="00841C57">
        <w:t xml:space="preserve"> </w:t>
      </w:r>
      <w:r>
        <w:t>Kaisa-talossa löydät tulostushuoneita</w:t>
      </w:r>
      <w:r w:rsidR="00841C57">
        <w:t xml:space="preserve"> </w:t>
      </w:r>
      <w:r>
        <w:t>neljännestä, viidennestä</w:t>
      </w:r>
      <w:r w:rsidR="00841C57">
        <w:t xml:space="preserve"> </w:t>
      </w:r>
      <w:r>
        <w:t>ja kuudennesta kerroksesta.</w:t>
      </w:r>
    </w:p>
    <w:p w14:paraId="6C6B9136" w14:textId="00E55279" w:rsidR="00053D5C" w:rsidRDefault="00053D5C" w:rsidP="00053D5C">
      <w:r>
        <w:t>Voit myös käyttää</w:t>
      </w:r>
      <w:r w:rsidR="00841C57">
        <w:t xml:space="preserve"> </w:t>
      </w:r>
      <w:r>
        <w:t>tulostimia Aleksandriassa.</w:t>
      </w:r>
    </w:p>
    <w:p w14:paraId="63B1B383" w14:textId="590824BB" w:rsidR="00053D5C" w:rsidRDefault="00053D5C" w:rsidP="00053D5C">
      <w:r>
        <w:t>Yliopiston kirjastoilla on</w:t>
      </w:r>
      <w:r w:rsidR="00841C57">
        <w:t xml:space="preserve"> </w:t>
      </w:r>
      <w:r>
        <w:t>kahdenlaisia tulostimia:</w:t>
      </w:r>
      <w:r w:rsidR="00841C57">
        <w:t xml:space="preserve"> </w:t>
      </w:r>
      <w:proofErr w:type="spellStart"/>
      <w:r>
        <w:t>Unigrafia</w:t>
      </w:r>
      <w:proofErr w:type="spellEnd"/>
      <w:r>
        <w:t xml:space="preserve"> Canon</w:t>
      </w:r>
      <w:r w:rsidR="00841C57">
        <w:t xml:space="preserve"> </w:t>
      </w:r>
      <w:r>
        <w:t>-monitoimitulostimet opiskelijoille</w:t>
      </w:r>
      <w:r w:rsidR="00841C57">
        <w:t xml:space="preserve"> </w:t>
      </w:r>
      <w:r>
        <w:t xml:space="preserve">ja </w:t>
      </w:r>
      <w:proofErr w:type="spellStart"/>
      <w:r>
        <w:t>Print</w:t>
      </w:r>
      <w:proofErr w:type="spellEnd"/>
      <w:r>
        <w:t xml:space="preserve"> In City -tulostimet</w:t>
      </w:r>
      <w:r w:rsidR="00841C57">
        <w:t xml:space="preserve"> </w:t>
      </w:r>
      <w:r>
        <w:t>muille käyttäjille.</w:t>
      </w:r>
    </w:p>
    <w:p w14:paraId="67CFAB87" w14:textId="51ED2F64" w:rsidR="00053D5C" w:rsidRDefault="00053D5C" w:rsidP="00053D5C">
      <w:r>
        <w:t>Tässä videossa opit käyttämään</w:t>
      </w:r>
      <w:r w:rsidR="00841C57">
        <w:t xml:space="preserve"> </w:t>
      </w:r>
      <w:proofErr w:type="spellStart"/>
      <w:r>
        <w:t>Unigrafian</w:t>
      </w:r>
      <w:proofErr w:type="spellEnd"/>
      <w:r>
        <w:t xml:space="preserve"> opiskelijoiden tulostimia.</w:t>
      </w:r>
    </w:p>
    <w:p w14:paraId="2D58F36C" w14:textId="18030FB9" w:rsidR="00053D5C" w:rsidRDefault="00053D5C" w:rsidP="00053D5C">
      <w:r>
        <w:t xml:space="preserve">Käyttääksesi </w:t>
      </w:r>
      <w:proofErr w:type="spellStart"/>
      <w:r>
        <w:t>Unigrafia</w:t>
      </w:r>
      <w:proofErr w:type="spellEnd"/>
      <w:r>
        <w:t>-tulostinta</w:t>
      </w:r>
      <w:r w:rsidR="00841C57">
        <w:t xml:space="preserve"> </w:t>
      </w:r>
      <w:r>
        <w:t xml:space="preserve">tarvitset </w:t>
      </w:r>
      <w:proofErr w:type="spellStart"/>
      <w:r>
        <w:t>Smartcardin</w:t>
      </w:r>
      <w:proofErr w:type="spellEnd"/>
      <w:r>
        <w:t>.</w:t>
      </w:r>
    </w:p>
    <w:p w14:paraId="582165C9" w14:textId="40E20E0A" w:rsidR="00053D5C" w:rsidRDefault="00053D5C" w:rsidP="00053D5C">
      <w:proofErr w:type="spellStart"/>
      <w:r>
        <w:t>Smartcardille</w:t>
      </w:r>
      <w:proofErr w:type="spellEnd"/>
      <w:r>
        <w:t xml:space="preserve"> lataat</w:t>
      </w:r>
      <w:r w:rsidR="00841C57">
        <w:t xml:space="preserve"> </w:t>
      </w:r>
      <w:r>
        <w:t>tulostussaldoa</w:t>
      </w:r>
      <w:r w:rsidR="00841C57">
        <w:t xml:space="preserve"> </w:t>
      </w:r>
      <w:r>
        <w:t>ja tunnistaudut tulostimelle.</w:t>
      </w:r>
    </w:p>
    <w:p w14:paraId="13666EF4" w14:textId="1BFF7901" w:rsidR="00053D5C" w:rsidRDefault="00053D5C" w:rsidP="00053D5C">
      <w:r>
        <w:t>Jos sinulla on muovinen HSL matkakortti</w:t>
      </w:r>
      <w:r w:rsidR="00841C57">
        <w:t xml:space="preserve"> </w:t>
      </w:r>
      <w:r>
        <w:t>tai yliopiston henkilökuntakortti,</w:t>
      </w:r>
      <w:r w:rsidR="00841C57">
        <w:t xml:space="preserve"> </w:t>
      </w:r>
      <w:r>
        <w:t>voit käyttää niitä.</w:t>
      </w:r>
    </w:p>
    <w:p w14:paraId="2D4FE7E8" w14:textId="243C278C" w:rsidR="00053D5C" w:rsidRDefault="00053D5C" w:rsidP="00053D5C">
      <w:proofErr w:type="spellStart"/>
      <w:r>
        <w:t>Smartcardin</w:t>
      </w:r>
      <w:proofErr w:type="spellEnd"/>
      <w:r>
        <w:t xml:space="preserve"> voi hankkia tilaamalla</w:t>
      </w:r>
      <w:r w:rsidR="00841C57">
        <w:t xml:space="preserve"> </w:t>
      </w:r>
      <w:r>
        <w:t xml:space="preserve">sen </w:t>
      </w:r>
      <w:proofErr w:type="spellStart"/>
      <w:r>
        <w:t>Unigrafian</w:t>
      </w:r>
      <w:proofErr w:type="spellEnd"/>
      <w:r>
        <w:t xml:space="preserve"> verkkokaupasta</w:t>
      </w:r>
      <w:r w:rsidR="00841C57">
        <w:t xml:space="preserve"> </w:t>
      </w:r>
      <w:r>
        <w:t>tai ostamalla sen tietyistä</w:t>
      </w:r>
      <w:r w:rsidR="00841C57">
        <w:t xml:space="preserve"> </w:t>
      </w:r>
      <w:r>
        <w:t>Unicafe-ravintoloista.</w:t>
      </w:r>
    </w:p>
    <w:p w14:paraId="61C7D590" w14:textId="6925923D" w:rsidR="00053D5C" w:rsidRDefault="00053D5C" w:rsidP="00053D5C">
      <w:r>
        <w:t>Tarkista tämänhetkiset tiedot</w:t>
      </w:r>
      <w:r w:rsidR="00841C57">
        <w:t xml:space="preserve"> </w:t>
      </w:r>
      <w:proofErr w:type="spellStart"/>
      <w:r>
        <w:t>Smartcardien</w:t>
      </w:r>
      <w:proofErr w:type="spellEnd"/>
      <w:r>
        <w:t xml:space="preserve"> noutopisteistä</w:t>
      </w:r>
      <w:r w:rsidR="00841C57">
        <w:t xml:space="preserve"> </w:t>
      </w:r>
      <w:r>
        <w:t>ja niiden sijainneista</w:t>
      </w:r>
      <w:r w:rsidR="00841C57">
        <w:t xml:space="preserve"> </w:t>
      </w:r>
      <w:proofErr w:type="spellStart"/>
      <w:r>
        <w:t>Unigrafian</w:t>
      </w:r>
      <w:proofErr w:type="spellEnd"/>
      <w:r>
        <w:t xml:space="preserve"> nettisivuilta.</w:t>
      </w:r>
    </w:p>
    <w:p w14:paraId="6E55B8D6" w14:textId="707A88FC" w:rsidR="00053D5C" w:rsidRDefault="00053D5C" w:rsidP="00053D5C">
      <w:r>
        <w:t xml:space="preserve">Voit myös ostaa </w:t>
      </w:r>
      <w:proofErr w:type="spellStart"/>
      <w:r>
        <w:t>Smartcardin</w:t>
      </w:r>
      <w:proofErr w:type="spellEnd"/>
      <w:r w:rsidR="00841C57">
        <w:t xml:space="preserve"> </w:t>
      </w:r>
      <w:r>
        <w:t>Kaisa-talon asiakaspalvelusta.</w:t>
      </w:r>
    </w:p>
    <w:p w14:paraId="1CCDC923" w14:textId="44E9CDE8" w:rsidR="00053D5C" w:rsidRDefault="00053D5C" w:rsidP="00053D5C">
      <w:r>
        <w:t>Huomaathan, että kaikki</w:t>
      </w:r>
      <w:r w:rsidR="00841C57">
        <w:t xml:space="preserve"> </w:t>
      </w:r>
      <w:r>
        <w:t>tulostaminen on maksullista.</w:t>
      </w:r>
    </w:p>
    <w:p w14:paraId="03E73621" w14:textId="5218A739" w:rsidR="00053D5C" w:rsidRDefault="00053D5C" w:rsidP="00053D5C">
      <w:r>
        <w:t>Jotta voit aloittaa tulostamisen,</w:t>
      </w:r>
      <w:r w:rsidR="00841C57">
        <w:t xml:space="preserve"> </w:t>
      </w:r>
      <w:r>
        <w:t xml:space="preserve">mene </w:t>
      </w:r>
      <w:proofErr w:type="spellStart"/>
      <w:r>
        <w:t>Unigrafian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</w:t>
      </w:r>
      <w:proofErr w:type="spellStart"/>
      <w:r>
        <w:t>Shop:iin</w:t>
      </w:r>
      <w:proofErr w:type="spellEnd"/>
      <w:r w:rsidR="00841C57">
        <w:t xml:space="preserve"> </w:t>
      </w:r>
      <w:r>
        <w:t>ja lisää tilillesi tulostamissaldoa.</w:t>
      </w:r>
    </w:p>
    <w:p w14:paraId="552CCD9A" w14:textId="6295C650" w:rsidR="00053D5C" w:rsidRDefault="00053D5C" w:rsidP="00053D5C">
      <w:r>
        <w:t>Käytä yliopiston tunnuksiasi</w:t>
      </w:r>
      <w:r w:rsidR="00841C57">
        <w:t xml:space="preserve"> </w:t>
      </w:r>
      <w:r>
        <w:t>sisäänkirjautumiseen.</w:t>
      </w:r>
    </w:p>
    <w:p w14:paraId="63500816" w14:textId="57FC00DF" w:rsidR="00053D5C" w:rsidRDefault="00053D5C" w:rsidP="00053D5C">
      <w:r>
        <w:t>Tulostamisen aloittamiseksi</w:t>
      </w:r>
      <w:r w:rsidR="00841C57">
        <w:t xml:space="preserve"> </w:t>
      </w:r>
      <w:r>
        <w:t>minimisaldo on 5 euroa.</w:t>
      </w:r>
    </w:p>
    <w:p w14:paraId="23CB8928" w14:textId="6B7481E0" w:rsidR="00053D5C" w:rsidRDefault="00053D5C" w:rsidP="00053D5C">
      <w:r>
        <w:t>Voit katsoa tämänhetkiset</w:t>
      </w:r>
      <w:r w:rsidR="00B40915">
        <w:t xml:space="preserve"> </w:t>
      </w:r>
      <w:r>
        <w:t xml:space="preserve">hinnastot </w:t>
      </w:r>
      <w:proofErr w:type="spellStart"/>
      <w:r>
        <w:t>Flamma</w:t>
      </w:r>
      <w:proofErr w:type="spellEnd"/>
      <w:r>
        <w:t xml:space="preserve"> intranetin sivulta,</w:t>
      </w:r>
      <w:r w:rsidR="00B40915">
        <w:t xml:space="preserve"> </w:t>
      </w:r>
      <w:r>
        <w:t xml:space="preserve">johon voit löytää linkin </w:t>
      </w:r>
      <w:proofErr w:type="spellStart"/>
      <w:r>
        <w:t>Helpdeskin</w:t>
      </w:r>
      <w:proofErr w:type="spellEnd"/>
      <w:r>
        <w:t xml:space="preserve"> kautta.</w:t>
      </w:r>
    </w:p>
    <w:p w14:paraId="2DF1C300" w14:textId="77777777" w:rsidR="00B40915" w:rsidRDefault="00053D5C" w:rsidP="00053D5C">
      <w:r>
        <w:t xml:space="preserve">Päästäksesi </w:t>
      </w:r>
      <w:proofErr w:type="spellStart"/>
      <w:r>
        <w:t>Flammassa</w:t>
      </w:r>
      <w:proofErr w:type="spellEnd"/>
      <w:r>
        <w:t xml:space="preserve"> oleviin</w:t>
      </w:r>
      <w:r w:rsidR="00B40915">
        <w:t xml:space="preserve"> </w:t>
      </w:r>
      <w:r>
        <w:t>tietoihin käsiksi, kirjaudu ensin sisään</w:t>
      </w:r>
      <w:r w:rsidR="00B40915">
        <w:t xml:space="preserve"> </w:t>
      </w:r>
      <w:r>
        <w:t>yliopiston käyttäjätunnuksillasi.</w:t>
      </w:r>
    </w:p>
    <w:p w14:paraId="7E6FCC27" w14:textId="5F30EF51" w:rsidR="00053D5C" w:rsidRDefault="00053D5C" w:rsidP="00053D5C">
      <w:r>
        <w:t>Kun lähetät tiedostosi, valitse tulostin,</w:t>
      </w:r>
      <w:r w:rsidR="00B40915">
        <w:t xml:space="preserve"> </w:t>
      </w:r>
      <w:r>
        <w:t>jonka nimessä lukee "</w:t>
      </w:r>
      <w:proofErr w:type="spellStart"/>
      <w:r>
        <w:t>Smartcard</w:t>
      </w:r>
      <w:proofErr w:type="spellEnd"/>
      <w:r>
        <w:t>".</w:t>
      </w:r>
    </w:p>
    <w:p w14:paraId="3495887E" w14:textId="77777777" w:rsidR="00B40915" w:rsidRDefault="00053D5C" w:rsidP="00053D5C">
      <w:r>
        <w:t>Jos lähetät PDF-tiedostoa, käytä</w:t>
      </w:r>
      <w:r w:rsidR="00B40915">
        <w:t xml:space="preserve"> </w:t>
      </w:r>
      <w:r>
        <w:t>yliopiston sähköpostiasi lähettääksesi</w:t>
      </w:r>
      <w:r w:rsidR="00B40915">
        <w:t xml:space="preserve"> </w:t>
      </w:r>
      <w:r>
        <w:t xml:space="preserve">sen osoitteeseen </w:t>
      </w:r>
      <w:hyperlink r:id="rId4" w:history="1">
        <w:r w:rsidR="00B40915" w:rsidRPr="00D250B0">
          <w:rPr>
            <w:rStyle w:val="Hyperlink"/>
          </w:rPr>
          <w:t>print.canon@helsinki.fi</w:t>
        </w:r>
      </w:hyperlink>
      <w:r w:rsidR="00B40915">
        <w:t xml:space="preserve">. </w:t>
      </w:r>
    </w:p>
    <w:p w14:paraId="79177A56" w14:textId="57FA3379" w:rsidR="00053D5C" w:rsidRDefault="00053D5C" w:rsidP="00053D5C">
      <w:r>
        <w:t>Lisää PDF-tiedostosi liitetiedostona.</w:t>
      </w:r>
    </w:p>
    <w:p w14:paraId="052772D5" w14:textId="4FE44ABC" w:rsidR="00053D5C" w:rsidRDefault="00053D5C" w:rsidP="00053D5C">
      <w:r>
        <w:t xml:space="preserve">Kun käytät </w:t>
      </w:r>
      <w:proofErr w:type="spellStart"/>
      <w:r>
        <w:t>Smartcardia</w:t>
      </w:r>
      <w:proofErr w:type="spellEnd"/>
      <w:r>
        <w:t xml:space="preserve"> ensimmäistä kertaa,</w:t>
      </w:r>
      <w:r w:rsidR="00B40915">
        <w:t xml:space="preserve"> </w:t>
      </w:r>
      <w:r>
        <w:t>tulostin pyytää kirjautumaan</w:t>
      </w:r>
    </w:p>
    <w:p w14:paraId="556D1943" w14:textId="77777777" w:rsidR="00053D5C" w:rsidRDefault="00053D5C" w:rsidP="00053D5C">
      <w:r>
        <w:t>sisään yliopiston käyttäjätunnuksilla.</w:t>
      </w:r>
    </w:p>
    <w:p w14:paraId="47CC41AC" w14:textId="0EEE5F5C" w:rsidR="00053D5C" w:rsidRDefault="00053D5C" w:rsidP="00053D5C">
      <w:r>
        <w:t>Kun tämä on kerran tehty,</w:t>
      </w:r>
      <w:r w:rsidR="00B40915">
        <w:t xml:space="preserve"> </w:t>
      </w:r>
      <w:r>
        <w:t>kortti liitetään käyttäjätunnukseesi,</w:t>
      </w:r>
      <w:r w:rsidR="00B40915">
        <w:t xml:space="preserve"> </w:t>
      </w:r>
      <w:r>
        <w:t>eikä sinun tarvitse enää</w:t>
      </w:r>
      <w:r w:rsidR="00B40915">
        <w:t xml:space="preserve"> </w:t>
      </w:r>
      <w:r>
        <w:t>kirjautua sisään jatkossa.</w:t>
      </w:r>
    </w:p>
    <w:p w14:paraId="3C0FF493" w14:textId="77777777" w:rsidR="00B40915" w:rsidRDefault="00053D5C" w:rsidP="00053D5C">
      <w:r>
        <w:t>Voit käyttää monitoimitulostimia</w:t>
      </w:r>
      <w:r w:rsidR="00B40915">
        <w:t xml:space="preserve"> </w:t>
      </w:r>
      <w:r>
        <w:t>myös kopiointiin ja skannaamiseen.</w:t>
      </w:r>
    </w:p>
    <w:p w14:paraId="603C5557" w14:textId="77777777" w:rsidR="00B40915" w:rsidRDefault="00053D5C" w:rsidP="00053D5C">
      <w:r>
        <w:t>Voidaksesi tulostaa,</w:t>
      </w:r>
      <w:r w:rsidR="00B40915">
        <w:t xml:space="preserve"> </w:t>
      </w:r>
      <w:r>
        <w:t xml:space="preserve">paina "Secure </w:t>
      </w:r>
      <w:proofErr w:type="spellStart"/>
      <w:r>
        <w:t>Print</w:t>
      </w:r>
      <w:proofErr w:type="spellEnd"/>
      <w:r>
        <w:t>"-näppäintä.</w:t>
      </w:r>
    </w:p>
    <w:p w14:paraId="7A51F9BA" w14:textId="5253E432" w:rsidR="00053D5C" w:rsidRDefault="00053D5C" w:rsidP="00053D5C">
      <w:r>
        <w:t>Tulostimen ruudulla pitäisi nyt näkyä</w:t>
      </w:r>
      <w:r w:rsidR="00B40915">
        <w:t xml:space="preserve"> </w:t>
      </w:r>
      <w:r>
        <w:t>tulostettaviksi lähettämäsi tiedostot.</w:t>
      </w:r>
    </w:p>
    <w:p w14:paraId="56A448F6" w14:textId="258D95B8" w:rsidR="00053D5C" w:rsidRDefault="00053D5C" w:rsidP="00053D5C">
      <w:r>
        <w:lastRenderedPageBreak/>
        <w:t>Valitse tulostettavat tiedostot, ja</w:t>
      </w:r>
      <w:r w:rsidR="00B40915">
        <w:t xml:space="preserve"> </w:t>
      </w:r>
      <w:r>
        <w:t>paina sitten "</w:t>
      </w:r>
      <w:proofErr w:type="spellStart"/>
      <w:r>
        <w:t>Print+Delete</w:t>
      </w:r>
      <w:proofErr w:type="spellEnd"/>
      <w:r>
        <w:t>"-näppäintä.</w:t>
      </w:r>
    </w:p>
    <w:p w14:paraId="0D166B24" w14:textId="6F0C5859" w:rsidR="00053D5C" w:rsidRDefault="00053D5C" w:rsidP="00053D5C">
      <w:r>
        <w:t>Muista kirjautua ulos lopetettuasi</w:t>
      </w:r>
      <w:r w:rsidR="00B40915">
        <w:t xml:space="preserve"> </w:t>
      </w:r>
      <w:r>
        <w:t>julkisen tulostimen käytön</w:t>
      </w:r>
      <w:r w:rsidR="00B40915">
        <w:t xml:space="preserve"> </w:t>
      </w:r>
      <w:r>
        <w:t>suojellaksesi henkilötietojasi.</w:t>
      </w:r>
    </w:p>
    <w:p w14:paraId="3CDCB600" w14:textId="77777777" w:rsidR="00053D5C" w:rsidRDefault="00053D5C" w:rsidP="00053D5C">
      <w:r>
        <w:t>Nyt osaat tulostaa yliopiston kirjastoilla.</w:t>
      </w:r>
    </w:p>
    <w:p w14:paraId="261BB57F" w14:textId="2A1A1DCD" w:rsidR="00210D9C" w:rsidRDefault="00053D5C" w:rsidP="00053D5C">
      <w:r>
        <w:t>Voit löytää lisää tietoa</w:t>
      </w:r>
      <w:r w:rsidR="00B40915">
        <w:t xml:space="preserve"> </w:t>
      </w:r>
      <w:r>
        <w:t>kirjaston palveluista ja laitteista</w:t>
      </w:r>
      <w:r w:rsidR="00B40915">
        <w:t xml:space="preserve"> </w:t>
      </w:r>
      <w:r>
        <w:t>kirjaston nettisivuilla.</w:t>
      </w:r>
    </w:p>
    <w:sectPr w:rsidR="0021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C"/>
    <w:rsid w:val="00053D5C"/>
    <w:rsid w:val="00210D9C"/>
    <w:rsid w:val="00287295"/>
    <w:rsid w:val="00576528"/>
    <w:rsid w:val="00841C57"/>
    <w:rsid w:val="00867A4F"/>
    <w:rsid w:val="009548A9"/>
    <w:rsid w:val="00B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F3E"/>
  <w15:chartTrackingRefBased/>
  <w15:docId w15:val="{04642BB3-44FC-4811-8CB0-F011C3FF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t.canon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Suikka, Minna R E</dc:creator>
  <cp:keywords/>
  <dc:description/>
  <cp:lastModifiedBy>Suikka, Minna R E</cp:lastModifiedBy>
  <cp:revision>2</cp:revision>
  <dcterms:created xsi:type="dcterms:W3CDTF">2022-08-11T07:21:00Z</dcterms:created>
  <dcterms:modified xsi:type="dcterms:W3CDTF">2022-08-11T07:21:00Z</dcterms:modified>
</cp:coreProperties>
</file>